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A" w:rsidRDefault="00AB6C40" w:rsidP="00ED50B1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2BFBE7" wp14:editId="7F6BA63B">
                <wp:simplePos x="0" y="0"/>
                <wp:positionH relativeFrom="column">
                  <wp:posOffset>-48895</wp:posOffset>
                </wp:positionH>
                <wp:positionV relativeFrom="paragraph">
                  <wp:posOffset>-49530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7B92" id="正方形/長方形 6" o:spid="_x0000_s1026" style="position:absolute;left:0;text-align:left;margin-left:-3.85pt;margin-top:-3.9pt;width:485.35pt;height:728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" fillcolor="yellow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愛知県避難所運営マニュアル</w:t>
      </w:r>
    </w:p>
    <w:p w:rsidR="004C3FA9" w:rsidRPr="000B506F" w:rsidRDefault="004C3FA9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2056D4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DA14C" wp14:editId="59C1A445">
                <wp:simplePos x="0" y="0"/>
                <wp:positionH relativeFrom="column">
                  <wp:posOffset>1225793</wp:posOffset>
                </wp:positionH>
                <wp:positionV relativeFrom="paragraph">
                  <wp:posOffset>154011</wp:posOffset>
                </wp:positionV>
                <wp:extent cx="835025" cy="1055370"/>
                <wp:effectExtent l="152400" t="133350" r="155575" b="1257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1055370"/>
                          <a:chOff x="0" y="0"/>
                          <a:chExt cx="1046607" cy="1326439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329486">
                            <a:off x="73152" y="138989"/>
                            <a:ext cx="973455" cy="1187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1329486">
                            <a:off x="43892" y="65837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329486">
                            <a:off x="14631" y="0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Pr="00D15029" w:rsidRDefault="00BC22AA" w:rsidP="00BC22A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50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○○避難所利用者名簿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1329486">
                            <a:off x="14631" y="424282"/>
                            <a:ext cx="82804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17044" y="424282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58522" y="563271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16890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7044" y="373075"/>
                            <a:ext cx="256032" cy="636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DA14C" id="グループ化 16" o:spid="_x0000_s1026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731;top:1389;width:9735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1" o:spid="_x0000_s1028" type="#_x0000_t202" style="position:absolute;left:438;top:658;width:9738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4" o:spid="_x0000_s1029" type="#_x0000_t202" style="position:absolute;left:146;width:9738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" fillcolor="white [3201]" strokeweight=".5pt">
                  <v:textbox>
                    <w:txbxContent>
                      <w:p w:rsidR="00BC22AA" w:rsidRPr="00D15029" w:rsidRDefault="00BC22AA" w:rsidP="00BC22AA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D15029">
                          <w:rPr>
                            <w:rFonts w:hint="eastAsia"/>
                            <w:sz w:val="18"/>
                            <w:szCs w:val="18"/>
                          </w:rPr>
                          <w:t>○○避難所利用者名簿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46;top:4242;width:8280;height:6846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line id="直線コネクタ 10" o:spid="_x0000_s1031" style="position:absolute;visibility:visible;mso-wrap-style:square" from="1170,4242" to="8904,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直線コネクタ 12" o:spid="_x0000_s1032" style="position:absolute;visibility:visible;mso-wrap-style:square" from="585,5632" to="8319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直線コネクタ 13" o:spid="_x0000_s1033" style="position:absolute;visibility:visible;mso-wrap-style:square" from="0,7168" to="7734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直線コネクタ 14" o:spid="_x0000_s1034" style="position:absolute;flip:x;visibility:visible;mso-wrap-style:square" from="1170,3730" to="3730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</v:group>
            </w:pict>
          </mc:Fallback>
        </mc:AlternateContent>
      </w: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様式集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66488" w:rsidRPr="00066488" w:rsidRDefault="00C437CF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127636</wp:posOffset>
                </wp:positionV>
                <wp:extent cx="4505325" cy="32194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B1" w:rsidRPr="00E710BE" w:rsidRDefault="00ED50B1" w:rsidP="00C437C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 w:rsidRPr="00E710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4"/>
                              </w:rPr>
                              <w:t>本書は、標準的な様式としてまとめたものです。各避難所で</w:t>
                            </w:r>
                            <w:r w:rsidR="00D778DC" w:rsidRPr="00E710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4"/>
                              </w:rPr>
                              <w:t>使う際には、地域や避難所となる施設の実情に合わせて</w:t>
                            </w:r>
                            <w:r w:rsidRPr="00E710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4"/>
                              </w:rPr>
                              <w:t>適宜追加・修正する必要があります。</w:t>
                            </w:r>
                          </w:p>
                          <w:p w:rsidR="00066488" w:rsidRPr="00ED50B1" w:rsidRDefault="00066488" w:rsidP="00C437C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4"/>
                              </w:rPr>
                            </w:pPr>
                            <w:r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いつでも使うことができるよう様式</w:t>
                            </w:r>
                            <w:r w:rsidR="003440F2"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を</w:t>
                            </w:r>
                            <w:r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印刷</w:t>
                            </w:r>
                            <w:r w:rsidR="003440F2"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しておき</w:t>
                            </w:r>
                            <w:r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、筆記用具</w:t>
                            </w:r>
                            <w:r w:rsidR="00196371"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やファイル類</w:t>
                            </w:r>
                            <w:r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ED50B1" w:rsidRDefault="00066488" w:rsidP="00C437CF">
                            <w:pPr>
                              <w:spacing w:line="500" w:lineRule="exact"/>
                              <w:ind w:firstLineChars="133" w:firstLine="426"/>
                              <w:jc w:val="left"/>
                              <w:rPr>
                                <w:sz w:val="16"/>
                              </w:rPr>
                            </w:pPr>
                            <w:r w:rsidRPr="00ED50B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7C5BA" id="角丸四角形 2" o:spid="_x0000_s1035" style="position:absolute;left:0;text-align:left;margin-left:75.3pt;margin-top:10.05pt;width:354.75pt;height:2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" fillcolor="white [3201]" strokecolor="#f79646 [3209]" strokeweight="2pt">
                <v:textbox>
                  <w:txbxContent>
                    <w:p w:rsidR="00ED50B1" w:rsidRPr="00E710BE" w:rsidRDefault="00ED50B1" w:rsidP="00C437CF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5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4"/>
                        </w:rPr>
                      </w:pPr>
                      <w:r w:rsidRPr="00E710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4"/>
                        </w:rPr>
                        <w:t>本書は、標準的な様式としてまとめたものです。各避難所で</w:t>
                      </w:r>
                      <w:r w:rsidR="00D778DC" w:rsidRPr="00E710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4"/>
                        </w:rPr>
                        <w:t>使う際には、地域や避難所となる施設の実情に合わせて</w:t>
                      </w:r>
                      <w:r w:rsidRPr="00E710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4"/>
                        </w:rPr>
                        <w:t>適宜追加・修正する必要があります。</w:t>
                      </w:r>
                    </w:p>
                    <w:p w:rsidR="00066488" w:rsidRPr="00ED50B1" w:rsidRDefault="00066488" w:rsidP="00C437CF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5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4"/>
                        </w:rPr>
                      </w:pPr>
                      <w:r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いつでも使うことができるよう様式</w:t>
                      </w:r>
                      <w:r w:rsidR="003440F2"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を</w:t>
                      </w:r>
                      <w:r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印刷</w:t>
                      </w:r>
                      <w:r w:rsidR="003440F2"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しておき</w:t>
                      </w:r>
                      <w:r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、筆記用具</w:t>
                      </w:r>
                      <w:r w:rsidR="00196371"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やファイル類</w:t>
                      </w:r>
                      <w:r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とともに</w:t>
                      </w:r>
                    </w:p>
                    <w:p w:rsidR="00066488" w:rsidRPr="00ED50B1" w:rsidRDefault="00066488" w:rsidP="00C437CF">
                      <w:pPr>
                        <w:spacing w:line="500" w:lineRule="exact"/>
                        <w:ind w:firstLineChars="133" w:firstLine="426"/>
                        <w:jc w:val="left"/>
                        <w:rPr>
                          <w:sz w:val="16"/>
                        </w:rPr>
                      </w:pPr>
                      <w:r w:rsidRPr="00ED50B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3A2ED7" w:rsidRDefault="003A2ED7" w:rsidP="003A2ED7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ED50B1" w:rsidRDefault="00ED50B1" w:rsidP="0099092D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ED50B1" w:rsidRDefault="00ED50B1" w:rsidP="0099092D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ED50B1" w:rsidRDefault="00ED50B1" w:rsidP="0099092D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ED50B1" w:rsidRDefault="00ED50B1" w:rsidP="00C437CF">
      <w:pPr>
        <w:widowControl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ED50B1" w:rsidRDefault="00ED50B1" w:rsidP="00C437CF">
      <w:pPr>
        <w:widowControl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99092D" w:rsidRDefault="00066488" w:rsidP="0099092D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愛知県防災局災害対策課</w:t>
      </w:r>
      <w:r w:rsidR="003A2ED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</w:p>
    <w:p w:rsidR="0099092D" w:rsidRDefault="00066488" w:rsidP="0099092D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平成</w:t>
      </w:r>
      <w:r w:rsidR="003A2ED7" w:rsidRPr="003A2ED7">
        <w:rPr>
          <w:rFonts w:ascii="HGP創英角ｺﾞｼｯｸUB" w:eastAsia="HGP創英角ｺﾞｼｯｸUB" w:hAnsi="HGP創英角ｺﾞｼｯｸUB" w:hint="eastAsia"/>
          <w:sz w:val="32"/>
          <w:szCs w:val="32"/>
        </w:rPr>
        <w:t>２７年</w:t>
      </w:r>
      <w:r w:rsidR="003A2ED7">
        <w:rPr>
          <w:rFonts w:ascii="HGP創英角ｺﾞｼｯｸUB" w:eastAsia="HGP創英角ｺﾞｼｯｸUB" w:hAnsi="HGP創英角ｺﾞｼｯｸUB" w:hint="eastAsia"/>
          <w:sz w:val="32"/>
          <w:szCs w:val="32"/>
        </w:rPr>
        <w:t>３月</w:t>
      </w:r>
    </w:p>
    <w:p w:rsidR="003A2ED7" w:rsidRPr="00E710BE" w:rsidRDefault="00E710BE" w:rsidP="003A2ED7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E710BE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（平成３０年３</w:t>
      </w:r>
      <w:r w:rsidR="003A2ED7" w:rsidRPr="00E710BE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月改定）</w:t>
      </w:r>
    </w:p>
    <w:p w:rsidR="00BC22AA" w:rsidRDefault="00BC22AA" w:rsidP="00BC22AA">
      <w:pPr>
        <w:widowControl/>
        <w:jc w:val="left"/>
      </w:pPr>
    </w:p>
    <w:p w:rsidR="00C437CF" w:rsidRDefault="00C437CF" w:rsidP="00BC22AA">
      <w:pPr>
        <w:widowControl/>
        <w:jc w:val="left"/>
      </w:pPr>
    </w:p>
    <w:p w:rsidR="00C437CF" w:rsidRDefault="00C437CF" w:rsidP="00BC22AA">
      <w:pPr>
        <w:widowControl/>
        <w:jc w:val="left"/>
      </w:pPr>
    </w:p>
    <w:p w:rsidR="002B534D" w:rsidRDefault="002B534D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695BB" wp14:editId="219AE3C7">
                <wp:simplePos x="0" y="0"/>
                <wp:positionH relativeFrom="column">
                  <wp:posOffset>-26408</wp:posOffset>
                </wp:positionH>
                <wp:positionV relativeFrom="paragraph">
                  <wp:posOffset>5124</wp:posOffset>
                </wp:positionV>
                <wp:extent cx="6180083" cy="9238593"/>
                <wp:effectExtent l="0" t="0" r="114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4D" w:rsidRPr="00B20152" w:rsidRDefault="002B534D" w:rsidP="002B534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2B534D" w:rsidRPr="00B20152" w:rsidRDefault="002B534D" w:rsidP="002B534D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本書は、愛知県避難所運営マニュアルとともに、避難所を運営するための標準的な様式としてまとめたものです。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各避難所で使う際には、地域や避難所となる施設の実情に合わせて内容を見直し、適宜追加・修正する必要があります。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8E3" w:rsidRPr="00B20152" w:rsidRDefault="00E228E3" w:rsidP="00E228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愛知県避難所運営マニュアル</w:t>
                            </w:r>
                            <w:r w:rsidR="005501B9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:rsidR="00E228E3" w:rsidRPr="00B20152" w:rsidRDefault="00E228E3" w:rsidP="00E228E3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本書は、愛知県のホームページより、電子データをダウンロードすることできます。必要部数印刷するなどして、避難所に備えておいてください。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7BEA" w:rsidRPr="00E710BE" w:rsidRDefault="002B534D" w:rsidP="009B7BEA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ＵＲＬ：</w:t>
                            </w:r>
                            <w:hyperlink r:id="rId7" w:history="1">
                              <w:r w:rsidR="009B7BEA" w:rsidRPr="00E710BE">
                                <w:rPr>
                                  <w:rStyle w:val="a8"/>
                                  <w:rFonts w:asciiTheme="majorEastAsia" w:eastAsiaTheme="majorEastAsia" w:hAnsiTheme="majorEastAsia"/>
                                  <w:color w:val="000000" w:themeColor="text1"/>
                                  <w:sz w:val="28"/>
                                  <w:szCs w:val="28"/>
                                </w:rPr>
                                <w:t>http://www.pref.aichi.jp/0000013288.html</w:t>
                              </w:r>
                            </w:hyperlink>
                          </w:p>
                          <w:p w:rsidR="002B534D" w:rsidRPr="00E710BE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60BD" w:rsidRPr="00E710BE" w:rsidRDefault="00F822DD" w:rsidP="007F60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愛知県災害多言語支援センター専用の様式は、変更</w:t>
                            </w:r>
                            <w:r w:rsidR="007F60BD"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されている</w:t>
                            </w:r>
                            <w:r w:rsidR="007F60BD"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場合がありますので、</w:t>
                            </w:r>
                            <w:r w:rsidR="007F60BD"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以下のページで最新の様式</w:t>
                            </w:r>
                            <w:r w:rsidR="007F60BD"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7F60BD"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確認してください。</w:t>
                            </w:r>
                          </w:p>
                          <w:p w:rsidR="007F60BD" w:rsidRPr="00E710BE" w:rsidRDefault="003652BE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あいち</w:t>
                            </w:r>
                            <w:r w:rsidR="00F822DD"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多文化共生ネット（愛知県多文化共生推進室のＷｅｂページ）</w:t>
                            </w:r>
                          </w:p>
                          <w:p w:rsidR="007F60BD" w:rsidRPr="00E710BE" w:rsidRDefault="007F60BD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http://www.pref.aichi.jp/soshiki/tabunka/saigaitagengo-center.html</w:t>
                            </w:r>
                          </w:p>
                          <w:p w:rsidR="00BE7967" w:rsidRPr="00E710BE" w:rsidRDefault="00F822DD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:rsidR="007F60BD" w:rsidRPr="00E710BE" w:rsidRDefault="00F822DD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ｉ－ｎｅｔ（公益財団法人愛知県国際交流協会のＷｅｂページ）</w:t>
                            </w:r>
                          </w:p>
                          <w:p w:rsidR="007F60BD" w:rsidRPr="00E710BE" w:rsidRDefault="00431FEA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B4D9C" w:rsidRPr="00E710BE">
                                <w:rPr>
                                  <w:rStyle w:val="a8"/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http://www2.aia.pref.aichi.jp/somu/j/bosai/center.html</w:t>
                              </w:r>
                            </w:hyperlink>
                            <w:r w:rsidR="007F60BD"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B4D9C" w:rsidRPr="00E710BE" w:rsidRDefault="005B4D9C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D9C" w:rsidRPr="00E710BE" w:rsidRDefault="005B4D9C" w:rsidP="005B4D9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「避難所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運営状況確認シート」は、避難所の運営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おいて必要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となる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基本的な対応や配慮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必要な事項につ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いてまとめました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。適宜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運営状況を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  <w:r w:rsidRPr="00E710B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する際に</w:t>
                            </w:r>
                            <w:r w:rsidRPr="00E710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活用してください。</w:t>
                            </w:r>
                          </w:p>
                          <w:p w:rsidR="007F60BD" w:rsidRPr="00E710BE" w:rsidRDefault="007F60BD" w:rsidP="007F60BD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95BB" id="テキスト ボックス 3" o:spid="_x0000_s1036" type="#_x0000_t202" style="position:absolute;margin-left:-2.1pt;margin-top:.4pt;width:486.6pt;height:7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" fillcolor="white [3201]" strokecolor="black [3213]" strokeweight="2pt">
                <v:textbox>
                  <w:txbxContent>
                    <w:p w:rsidR="002B534D" w:rsidRPr="00B20152" w:rsidRDefault="002B534D" w:rsidP="002B534D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2B534D" w:rsidRPr="00B20152" w:rsidRDefault="002B534D" w:rsidP="002B534D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本書は、愛知県避難所運営マニュアルとともに、避難所を運営するための標準的な様式としてまとめたものです。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各避難所で使う際には、地域や避難所となる施設の実情に合わせて内容を見直し、適宜追加・修正する必要があります。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E228E3" w:rsidRPr="00B20152" w:rsidRDefault="00E228E3" w:rsidP="00E228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愛知県避難所運営マニュアル</w:t>
                      </w:r>
                      <w:r w:rsidR="005501B9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:rsidR="00E228E3" w:rsidRPr="00B20152" w:rsidRDefault="00E228E3" w:rsidP="00E228E3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本書は、愛知県のホームページより、電子データをダウンロードすることできます。必要部数印刷するなどして、避難所に備えておいてください。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9B7BEA" w:rsidRPr="00E710BE" w:rsidRDefault="002B534D" w:rsidP="009B7BEA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ＵＲＬ：</w:t>
                      </w:r>
                      <w:hyperlink r:id="rId9" w:history="1">
                        <w:r w:rsidR="009B7BEA" w:rsidRPr="00E710BE">
                          <w:rPr>
                            <w:rStyle w:val="a8"/>
                            <w:rFonts w:asciiTheme="majorEastAsia" w:eastAsiaTheme="majorEastAsia" w:hAnsiTheme="majorEastAsia"/>
                            <w:color w:val="000000" w:themeColor="text1"/>
                            <w:sz w:val="28"/>
                            <w:szCs w:val="28"/>
                          </w:rPr>
                          <w:t>http://www.pref.aichi.jp/0000013288.html</w:t>
                        </w:r>
                      </w:hyperlink>
                    </w:p>
                    <w:p w:rsidR="002B534D" w:rsidRPr="00E710BE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60BD" w:rsidRPr="00E710BE" w:rsidRDefault="00F822DD" w:rsidP="007F60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愛知県災害多言語支援センター専用の様式は、変更</w:t>
                      </w:r>
                      <w:r w:rsidR="007F60BD"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されている</w:t>
                      </w:r>
                      <w:r w:rsidR="007F60BD"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場合がありますので、</w:t>
                      </w:r>
                      <w:r w:rsidR="007F60BD"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以下のページで最新の様式</w:t>
                      </w:r>
                      <w:r w:rsidR="007F60BD"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7F60BD"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確認してください。</w:t>
                      </w:r>
                    </w:p>
                    <w:p w:rsidR="007F60BD" w:rsidRPr="00E710BE" w:rsidRDefault="003652BE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あいち</w:t>
                      </w:r>
                      <w:r w:rsidR="00F822DD"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多文化共生ネット（愛知県多文化共生推進室のＷｅｂページ）</w:t>
                      </w:r>
                    </w:p>
                    <w:p w:rsidR="007F60BD" w:rsidRPr="00E710BE" w:rsidRDefault="007F60BD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http://www.pref.aichi.jp/soshiki/tabunka/saigaitagengo-center.html</w:t>
                      </w:r>
                    </w:p>
                    <w:p w:rsidR="00BE7967" w:rsidRPr="00E710BE" w:rsidRDefault="00F822DD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または</w:t>
                      </w:r>
                    </w:p>
                    <w:p w:rsidR="007F60BD" w:rsidRPr="00E710BE" w:rsidRDefault="00F822DD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ｉ－ｎｅｔ（公益財団法人愛知県国際交流協会のＷｅｂページ）</w:t>
                      </w:r>
                    </w:p>
                    <w:p w:rsidR="007F60BD" w:rsidRPr="00E710BE" w:rsidRDefault="00431FEA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0" w:history="1">
                        <w:r w:rsidR="005B4D9C" w:rsidRPr="00E710BE">
                          <w:rPr>
                            <w:rStyle w:val="a8"/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http://www2.aia.pref.aichi.jp/somu/j/bosai/center.html</w:t>
                        </w:r>
                      </w:hyperlink>
                      <w:r w:rsidR="007F60BD"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B4D9C" w:rsidRPr="00E710BE" w:rsidRDefault="005B4D9C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D9C" w:rsidRPr="00E710BE" w:rsidRDefault="005B4D9C" w:rsidP="005B4D9C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426" w:hanging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「避難所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運営状況確認シート」は、避難所の運営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おいて必要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となる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基本的な対応や配慮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必要な事項につ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いてまとめました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。適宜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運営状況を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  <w:r w:rsidRPr="00E710B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する際に</w:t>
                      </w:r>
                      <w:r w:rsidRPr="00E710BE">
                        <w:rPr>
                          <w:color w:val="000000" w:themeColor="text1"/>
                          <w:sz w:val="28"/>
                          <w:szCs w:val="28"/>
                        </w:rPr>
                        <w:t>活用してください。</w:t>
                      </w:r>
                    </w:p>
                    <w:p w:rsidR="007F60BD" w:rsidRPr="00E710BE" w:rsidRDefault="007F60BD" w:rsidP="007F60BD">
                      <w:pPr>
                        <w:pStyle w:val="a7"/>
                        <w:spacing w:line="400" w:lineRule="exact"/>
                        <w:ind w:leftChars="0" w:left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  <w:br w:type="page"/>
      </w: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１避難所の安全点検</w:t>
      </w:r>
    </w:p>
    <w:p w:rsidR="009D2882" w:rsidRPr="0013762C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避難所開設・運営のための緊急連絡先　…………………………………　１</w:t>
      </w:r>
    </w:p>
    <w:p w:rsidR="00BC22AA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震災後の余震に備えた緊急点検チェックリスト</w:t>
      </w:r>
      <w:r w:rsidR="007B0FAE" w:rsidRPr="007B0FAE"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  <w:t>屋内運動場(体育館)用</w:t>
      </w:r>
      <w:r w:rsidR="007B0FA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9D2882" w:rsidRPr="0013762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7B0FAE" w:rsidRPr="0013762C" w:rsidRDefault="007B0FA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建物の構造別チェックシート　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……………………………………………　３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のルール、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運営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組織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避難所の運営体制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避難所運営委員会規約（案）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避難所運営委員会等名簿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CD24B8" w:rsidRPr="00D427CF" w:rsidRDefault="00734277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避難所利用者でつくる組分け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表　……</w:t>
      </w:r>
      <w:r w:rsidR="00F3371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D427CF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３受付、総合窓口</w:t>
      </w:r>
    </w:p>
    <w:p w:rsidR="004246F2" w:rsidRPr="00D427CF" w:rsidRDefault="00B96BCF" w:rsidP="004246F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4246F2">
        <w:rPr>
          <w:rFonts w:asciiTheme="majorEastAsia" w:eastAsiaTheme="majorEastAsia" w:hAnsiTheme="majorEastAsia" w:hint="eastAsia"/>
          <w:bCs/>
          <w:sz w:val="28"/>
          <w:szCs w:val="28"/>
        </w:rPr>
        <w:t>利用者登録票　……</w:t>
      </w:r>
      <w:r w:rsidR="002B72CB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4246F2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C427B1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B7BEA" w:rsidRPr="00D427CF" w:rsidRDefault="00B96BCF" w:rsidP="009B7BE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B96BCF" w:rsidRPr="00D427CF" w:rsidRDefault="00B96BCF" w:rsidP="00B96BCF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ペットの飼育について　…………………………………………………　1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退所届　………………………………………………………………………　1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取材・調査受付票　…………………………………………………………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18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避難所内で取材・調査をされる方へ　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19</w:t>
      </w:r>
    </w:p>
    <w:p w:rsidR="00620438" w:rsidRPr="00D427CF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D2882" w:rsidRPr="00D427CF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支援受け入れ一覧表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C427B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避難所運営日誌　……………………………………………………………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A55222" w:rsidRPr="00D427CF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４名簿</w:t>
      </w:r>
    </w:p>
    <w:p w:rsidR="00980E1D" w:rsidRPr="00D427CF" w:rsidRDefault="0037214F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980E1D" w:rsidRPr="00D427CF" w:rsidRDefault="007B0FAE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7B0FA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E74B88" w:rsidRPr="00D427CF" w:rsidRDefault="00E74B88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避難所利用者名簿（詳細版：エクセル管理用）…………………………　2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670A3D" w:rsidRDefault="00670A3D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５市町村災害対策本部との連絡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（１）定期的な連絡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避難所状況報告（初動期）　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28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避難所状況報告（第　報）　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29</w:t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D2882"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物資受入簿　…………………………………………………………………　</w:t>
      </w:r>
      <w:r w:rsidR="00AA25F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物資ごとの受入・配布等管理簿　…………………………………………　</w:t>
      </w:r>
      <w:r w:rsidR="00887440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73373E" w:rsidRPr="00D427CF" w:rsidRDefault="0073373E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物資の給与状況（まとめ表）　……………………………………………　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（３）施設管理</w:t>
      </w:r>
    </w:p>
    <w:p w:rsidR="00887440" w:rsidRPr="00D427CF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避難所の火災予防のための自主検査表　…………………………………　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（４）人材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1829C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ボランティア受付票　………………………………………………………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38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39</w:t>
      </w:r>
    </w:p>
    <w:p w:rsidR="00B96BCF" w:rsidRPr="00D427CF" w:rsidRDefault="009D2882" w:rsidP="00BC22AA">
      <w:pPr>
        <w:rPr>
          <w:sz w:val="24"/>
          <w:szCs w:val="24"/>
        </w:rPr>
      </w:pPr>
      <w:r w:rsidRPr="00D427CF">
        <w:rPr>
          <w:rFonts w:hint="eastAsia"/>
          <w:sz w:val="24"/>
          <w:szCs w:val="24"/>
        </w:rPr>
        <w:t xml:space="preserve">　</w:t>
      </w:r>
    </w:p>
    <w:p w:rsidR="005C6303" w:rsidRPr="00D427CF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６避難所の設備、備品、備蓄物資など</w:t>
      </w:r>
    </w:p>
    <w:p w:rsidR="005C6303" w:rsidRPr="00D427CF" w:rsidRDefault="005C6303" w:rsidP="0026142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避難所の設備、</w:t>
      </w:r>
      <w:r w:rsidR="000A0DD5" w:rsidRPr="00D427CF">
        <w:rPr>
          <w:rFonts w:asciiTheme="majorEastAsia" w:eastAsiaTheme="majorEastAsia" w:hAnsiTheme="majorEastAsia" w:hint="eastAsia"/>
          <w:bCs/>
          <w:sz w:val="28"/>
          <w:szCs w:val="28"/>
        </w:rPr>
        <w:t>備蓄物資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一覧表　…………………………………………　</w:t>
      </w:r>
      <w:r w:rsidR="00492444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5C6303" w:rsidRPr="00E710BE" w:rsidRDefault="005C6303" w:rsidP="00BC22AA">
      <w:pPr>
        <w:rPr>
          <w:color w:val="000000" w:themeColor="text1"/>
          <w:sz w:val="24"/>
          <w:szCs w:val="24"/>
        </w:rPr>
      </w:pPr>
      <w:bookmarkStart w:id="0" w:name="_GoBack"/>
    </w:p>
    <w:p w:rsidR="007F60BD" w:rsidRPr="00E710BE" w:rsidRDefault="007F60BD" w:rsidP="007F60BD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E710B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７災害多言語支援センターへの依頼（専用様式）</w:t>
      </w:r>
    </w:p>
    <w:p w:rsidR="007F60BD" w:rsidRPr="00E710BE" w:rsidRDefault="007F60BD" w:rsidP="007F60B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翻訳依頼書（様式１－１）…………………………………………………　</w:t>
      </w:r>
      <w:r w:rsidR="00492444"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45</w:t>
      </w:r>
    </w:p>
    <w:p w:rsidR="007F60BD" w:rsidRPr="00E710BE" w:rsidRDefault="007F60BD" w:rsidP="007F60B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通訳派遣依頼書（様式２－１）……………………………………………　</w:t>
      </w:r>
      <w:r w:rsidR="00492444"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46</w:t>
      </w:r>
    </w:p>
    <w:p w:rsidR="007F60BD" w:rsidRPr="00E710BE" w:rsidRDefault="007F60BD" w:rsidP="00BC22AA">
      <w:pPr>
        <w:rPr>
          <w:color w:val="000000" w:themeColor="text1"/>
          <w:sz w:val="24"/>
          <w:szCs w:val="24"/>
        </w:rPr>
      </w:pPr>
    </w:p>
    <w:p w:rsidR="0072357C" w:rsidRPr="00E710BE" w:rsidRDefault="0072357C" w:rsidP="0072357C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E710B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８避難所の運営状況を確認する</w:t>
      </w:r>
    </w:p>
    <w:p w:rsidR="0072357C" w:rsidRPr="00E710BE" w:rsidRDefault="008F57FC" w:rsidP="0072357C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避難所運営状況確認</w:t>
      </w:r>
      <w:r w:rsidR="0072357C"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シート　　………………………………………</w:t>
      </w: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72357C"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47</w:t>
      </w:r>
    </w:p>
    <w:p w:rsidR="00270989" w:rsidRPr="00E710BE" w:rsidRDefault="00270989" w:rsidP="00270989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</w:p>
    <w:p w:rsidR="00270989" w:rsidRPr="00E710BE" w:rsidRDefault="00270989" w:rsidP="00270989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E710B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多言語様式</w:t>
      </w:r>
    </w:p>
    <w:p w:rsidR="0072357C" w:rsidRPr="00E710BE" w:rsidRDefault="00270989" w:rsidP="0027098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避難所利用者登録票（英語）………………………………………………　50</w:t>
      </w:r>
    </w:p>
    <w:p w:rsidR="00270989" w:rsidRPr="00E710BE" w:rsidRDefault="00270989" w:rsidP="00270989">
      <w:pPr>
        <w:spacing w:line="400" w:lineRule="exact"/>
        <w:ind w:firstLineChars="100" w:firstLine="280"/>
        <w:rPr>
          <w:color w:val="000000" w:themeColor="text1"/>
          <w:sz w:val="24"/>
          <w:szCs w:val="24"/>
        </w:rPr>
      </w:pPr>
      <w:r w:rsidRPr="00E710B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避難所利用者登録票（ポルトガル語）……………………………………　51</w:t>
      </w:r>
      <w:bookmarkEnd w:id="0"/>
    </w:p>
    <w:sectPr w:rsidR="00270989" w:rsidRPr="00E710BE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58" w:rsidRDefault="00FF4258" w:rsidP="000E1025">
      <w:r>
        <w:separator/>
      </w:r>
    </w:p>
  </w:endnote>
  <w:endnote w:type="continuationSeparator" w:id="0">
    <w:p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58" w:rsidRDefault="00FF4258" w:rsidP="000E1025">
      <w:r>
        <w:separator/>
      </w:r>
    </w:p>
  </w:footnote>
  <w:footnote w:type="continuationSeparator" w:id="0">
    <w:p w:rsidR="00FF4258" w:rsidRDefault="00FF4258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82151"/>
    <w:multiLevelType w:val="hybridMultilevel"/>
    <w:tmpl w:val="0FB850B6"/>
    <w:lvl w:ilvl="0" w:tplc="C6C2B702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C3123E"/>
    <w:multiLevelType w:val="hybridMultilevel"/>
    <w:tmpl w:val="0D32719E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66488"/>
    <w:rsid w:val="000A0DD5"/>
    <w:rsid w:val="000B506F"/>
    <w:rsid w:val="000C603B"/>
    <w:rsid w:val="000E0A00"/>
    <w:rsid w:val="000E1025"/>
    <w:rsid w:val="00111AA0"/>
    <w:rsid w:val="0013762C"/>
    <w:rsid w:val="0014548C"/>
    <w:rsid w:val="00163E18"/>
    <w:rsid w:val="001829C1"/>
    <w:rsid w:val="00196371"/>
    <w:rsid w:val="00261422"/>
    <w:rsid w:val="00270989"/>
    <w:rsid w:val="002B534D"/>
    <w:rsid w:val="002B72CB"/>
    <w:rsid w:val="002D68BF"/>
    <w:rsid w:val="003440F2"/>
    <w:rsid w:val="003652BE"/>
    <w:rsid w:val="0037214F"/>
    <w:rsid w:val="003A2ED7"/>
    <w:rsid w:val="003D452D"/>
    <w:rsid w:val="003D5714"/>
    <w:rsid w:val="004246F2"/>
    <w:rsid w:val="00431FEA"/>
    <w:rsid w:val="00492444"/>
    <w:rsid w:val="004A4F12"/>
    <w:rsid w:val="004C3FA9"/>
    <w:rsid w:val="00500102"/>
    <w:rsid w:val="005501B9"/>
    <w:rsid w:val="005B4D9C"/>
    <w:rsid w:val="005C6303"/>
    <w:rsid w:val="00620438"/>
    <w:rsid w:val="00670A3D"/>
    <w:rsid w:val="006A204A"/>
    <w:rsid w:val="006C37AD"/>
    <w:rsid w:val="006C3905"/>
    <w:rsid w:val="007001B0"/>
    <w:rsid w:val="0072357C"/>
    <w:rsid w:val="007238A6"/>
    <w:rsid w:val="0073373E"/>
    <w:rsid w:val="00734277"/>
    <w:rsid w:val="007B0FAE"/>
    <w:rsid w:val="007F60BD"/>
    <w:rsid w:val="00887440"/>
    <w:rsid w:val="008B54D4"/>
    <w:rsid w:val="008F57FC"/>
    <w:rsid w:val="00942490"/>
    <w:rsid w:val="00943949"/>
    <w:rsid w:val="00980E1D"/>
    <w:rsid w:val="0099092D"/>
    <w:rsid w:val="009B7BEA"/>
    <w:rsid w:val="009C7749"/>
    <w:rsid w:val="009D2882"/>
    <w:rsid w:val="009E126A"/>
    <w:rsid w:val="009F48DB"/>
    <w:rsid w:val="00A15DF7"/>
    <w:rsid w:val="00A55222"/>
    <w:rsid w:val="00AA25FE"/>
    <w:rsid w:val="00AB6C40"/>
    <w:rsid w:val="00B16777"/>
    <w:rsid w:val="00B20152"/>
    <w:rsid w:val="00B34685"/>
    <w:rsid w:val="00B96BCF"/>
    <w:rsid w:val="00BC22AA"/>
    <w:rsid w:val="00BE038F"/>
    <w:rsid w:val="00BE7967"/>
    <w:rsid w:val="00C20A2F"/>
    <w:rsid w:val="00C427B1"/>
    <w:rsid w:val="00C437CF"/>
    <w:rsid w:val="00CD24B8"/>
    <w:rsid w:val="00D358C5"/>
    <w:rsid w:val="00D427CF"/>
    <w:rsid w:val="00D778DC"/>
    <w:rsid w:val="00E21CB0"/>
    <w:rsid w:val="00E228E3"/>
    <w:rsid w:val="00E33BE8"/>
    <w:rsid w:val="00E379BB"/>
    <w:rsid w:val="00E710BE"/>
    <w:rsid w:val="00E74B88"/>
    <w:rsid w:val="00EA2A2D"/>
    <w:rsid w:val="00ED50B1"/>
    <w:rsid w:val="00EF3EE0"/>
    <w:rsid w:val="00F120B2"/>
    <w:rsid w:val="00F2350A"/>
    <w:rsid w:val="00F3371E"/>
    <w:rsid w:val="00F37929"/>
    <w:rsid w:val="00F822DD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C8AB47"/>
  <w15:docId w15:val="{FB6CA2CF-D213-4CC6-89CA-211C3E1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character" w:styleId="a8">
    <w:name w:val="Hyperlink"/>
    <w:basedOn w:val="a0"/>
    <w:uiPriority w:val="99"/>
    <w:unhideWhenUsed/>
    <w:rsid w:val="009B7BE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A2ED7"/>
  </w:style>
  <w:style w:type="character" w:customStyle="1" w:styleId="aa">
    <w:name w:val="日付 (文字)"/>
    <w:basedOn w:val="a0"/>
    <w:link w:val="a9"/>
    <w:uiPriority w:val="99"/>
    <w:semiHidden/>
    <w:rsid w:val="003A2ED7"/>
  </w:style>
  <w:style w:type="paragraph" w:styleId="ab">
    <w:name w:val="Balloon Text"/>
    <w:basedOn w:val="a"/>
    <w:link w:val="ac"/>
    <w:uiPriority w:val="99"/>
    <w:semiHidden/>
    <w:unhideWhenUsed/>
    <w:rsid w:val="000C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6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ia.pref.aichi.jp/somu/j/bosai/cen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aichi.jp/000001328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2.aia.pref.aichi.jp/somu/j/bosai/cen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aichi.jp/000001328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33</cp:revision>
  <cp:lastPrinted>2018-03-22T07:16:00Z</cp:lastPrinted>
  <dcterms:created xsi:type="dcterms:W3CDTF">2017-07-05T01:35:00Z</dcterms:created>
  <dcterms:modified xsi:type="dcterms:W3CDTF">2018-03-27T02:06:00Z</dcterms:modified>
</cp:coreProperties>
</file>