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B9BB" w14:textId="0E73A4D3" w:rsidR="00D549D8" w:rsidRPr="007D1A92" w:rsidRDefault="006004DA" w:rsidP="007D1A92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D549D8">
        <w:rPr>
          <w:rFonts w:ascii="ＭＳ ゴシック" w:eastAsia="ＭＳ ゴシック" w:hAnsi="ＭＳ ゴシック" w:hint="eastAsia"/>
          <w:bCs/>
          <w:sz w:val="28"/>
          <w:szCs w:val="28"/>
        </w:rPr>
        <w:t>愛知県認知症希望大使　応募用紙</w:t>
      </w:r>
    </w:p>
    <w:tbl>
      <w:tblPr>
        <w:tblStyle w:val="a3"/>
        <w:tblpPr w:leftFromText="142" w:rightFromText="142" w:vertAnchor="text" w:tblpY="1"/>
        <w:tblOverlap w:val="never"/>
        <w:tblW w:w="9861" w:type="dxa"/>
        <w:tblLayout w:type="fixed"/>
        <w:tblLook w:val="04A0" w:firstRow="1" w:lastRow="0" w:firstColumn="1" w:lastColumn="0" w:noHBand="0" w:noVBand="1"/>
      </w:tblPr>
      <w:tblGrid>
        <w:gridCol w:w="1555"/>
        <w:gridCol w:w="6945"/>
        <w:gridCol w:w="1361"/>
      </w:tblGrid>
      <w:tr w:rsidR="006004DA" w:rsidRPr="006004DA" w14:paraId="2CD5D529" w14:textId="77777777" w:rsidTr="00623AC2">
        <w:trPr>
          <w:trHeight w:val="416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7C2A08A4" w14:textId="77777777" w:rsidR="006004DA" w:rsidRPr="006004DA" w:rsidRDefault="006004DA" w:rsidP="00623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4CFB">
              <w:rPr>
                <w:rFonts w:ascii="ＭＳ 明朝" w:eastAsia="ＭＳ 明朝" w:hAnsi="ＭＳ 明朝" w:hint="eastAsia"/>
                <w:w w:val="83"/>
                <w:kern w:val="0"/>
                <w:sz w:val="24"/>
                <w:szCs w:val="24"/>
                <w:fitText w:val="1200" w:id="-1040916981"/>
              </w:rPr>
              <w:t>（ふりがな</w:t>
            </w:r>
            <w:r w:rsidRPr="00A04CFB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4"/>
                <w:szCs w:val="24"/>
                <w:fitText w:val="1200" w:id="-1040916981"/>
              </w:rPr>
              <w:t>）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14:paraId="739A7615" w14:textId="2BD65E4F" w:rsidR="006004DA" w:rsidRPr="006004DA" w:rsidRDefault="006004DA" w:rsidP="00623A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07B1033C" w14:textId="77777777" w:rsidR="006004DA" w:rsidRPr="006004DA" w:rsidRDefault="006004DA" w:rsidP="00623AC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004DA">
              <w:rPr>
                <w:rFonts w:ascii="ＭＳ 明朝" w:eastAsia="ＭＳ 明朝" w:hAnsi="ＭＳ 明朝" w:hint="eastAsia"/>
                <w:sz w:val="20"/>
                <w:szCs w:val="20"/>
              </w:rPr>
              <w:t>公表</w:t>
            </w:r>
          </w:p>
        </w:tc>
      </w:tr>
      <w:tr w:rsidR="006004DA" w:rsidRPr="006004DA" w14:paraId="6E41AD50" w14:textId="77777777" w:rsidTr="00623AC2">
        <w:trPr>
          <w:trHeight w:val="975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225F60DC" w14:textId="77777777" w:rsidR="006004DA" w:rsidRPr="006004DA" w:rsidRDefault="006004DA" w:rsidP="00623AC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080" w:id="-1040916980"/>
              </w:rPr>
              <w:t xml:space="preserve">氏　</w:t>
            </w:r>
            <w:r w:rsidRPr="006004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80" w:id="-1040916980"/>
              </w:rPr>
              <w:t>名</w:t>
            </w: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139F07" w14:textId="2F5FCE37" w:rsidR="006004DA" w:rsidRPr="006004DA" w:rsidRDefault="006004DA" w:rsidP="00623A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14:paraId="4BC8B7D8" w14:textId="77777777" w:rsidR="006004DA" w:rsidRPr="006004DA" w:rsidRDefault="006004DA" w:rsidP="00623AC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004DA" w:rsidRPr="006004DA" w14:paraId="04BE5D59" w14:textId="77777777" w:rsidTr="00623AC2">
        <w:trPr>
          <w:trHeight w:val="847"/>
        </w:trPr>
        <w:tc>
          <w:tcPr>
            <w:tcW w:w="1555" w:type="dxa"/>
            <w:vAlign w:val="center"/>
          </w:tcPr>
          <w:p w14:paraId="68A2B9B7" w14:textId="77777777" w:rsidR="006004DA" w:rsidRPr="006004DA" w:rsidRDefault="006004DA" w:rsidP="00623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居住市町村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45BB91CC" w14:textId="56AEC33C" w:rsidR="006004DA" w:rsidRPr="006004DA" w:rsidRDefault="00D549D8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30F12" wp14:editId="42AD1DAE">
                      <wp:simplePos x="0" y="0"/>
                      <wp:positionH relativeFrom="margin">
                        <wp:posOffset>3263265</wp:posOffset>
                      </wp:positionH>
                      <wp:positionV relativeFrom="paragraph">
                        <wp:posOffset>-899795</wp:posOffset>
                      </wp:positionV>
                      <wp:extent cx="1079500" cy="1428750"/>
                      <wp:effectExtent l="0" t="0" r="2540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7289D0" w14:textId="77777777" w:rsidR="006004DA" w:rsidRPr="006004DA" w:rsidRDefault="006004DA" w:rsidP="006004DA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004D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•縦４cm</w:t>
                                  </w:r>
                                  <w:r w:rsidRPr="006004D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004D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× 横３cm</w:t>
                                  </w:r>
                                </w:p>
                                <w:p w14:paraId="671DA071" w14:textId="77777777" w:rsidR="006004DA" w:rsidRPr="006004DA" w:rsidRDefault="006004DA" w:rsidP="006004DA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004D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•６ヶ月以内に撮影</w:t>
                                  </w:r>
                                </w:p>
                                <w:p w14:paraId="76A0EB82" w14:textId="77777777" w:rsidR="006004DA" w:rsidRPr="006004DA" w:rsidRDefault="006004DA" w:rsidP="006004DA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004D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•正面を向いたご本人の顔がはっきり確認できる写真を</w:t>
                                  </w:r>
                                  <w:r w:rsidRPr="006004D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お</w:t>
                                  </w:r>
                                  <w:r w:rsidRPr="006004D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貼り</w:t>
                                  </w:r>
                                  <w:r w:rsidRPr="006004D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14:paraId="1677DFFA" w14:textId="77777777" w:rsidR="006004DA" w:rsidRPr="006004DA" w:rsidRDefault="006004DA" w:rsidP="006004D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E7E6E6" w:themeColor="background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30F12" id="正方形/長方形 1" o:spid="_x0000_s1026" style="position:absolute;left:0;text-align:left;margin-left:256.95pt;margin-top:-70.85pt;width:8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" fillcolor="#e7e6e6 [3214]" strokecolor="black [3213]" strokeweight="1pt">
                      <v:textbox>
                        <w:txbxContent>
                          <w:p w14:paraId="0A7289D0" w14:textId="77777777" w:rsidR="006004DA" w:rsidRPr="006004DA" w:rsidRDefault="006004DA" w:rsidP="006004DA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04D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•縦４cm</w:t>
                            </w:r>
                            <w:r w:rsidRPr="006004D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04D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× 横３cm</w:t>
                            </w:r>
                          </w:p>
                          <w:p w14:paraId="671DA071" w14:textId="77777777" w:rsidR="006004DA" w:rsidRPr="006004DA" w:rsidRDefault="006004DA" w:rsidP="006004DA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04D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•６ヶ月以内に撮影</w:t>
                            </w:r>
                          </w:p>
                          <w:p w14:paraId="76A0EB82" w14:textId="77777777" w:rsidR="006004DA" w:rsidRPr="006004DA" w:rsidRDefault="006004DA" w:rsidP="006004DA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04D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•正面を向いたご本人の顔がはっきり確認できる写真を</w:t>
                            </w:r>
                            <w:r w:rsidRPr="006004D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お</w:t>
                            </w:r>
                            <w:r w:rsidRPr="006004D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貼り</w:t>
                            </w:r>
                            <w:r w:rsidRPr="006004D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1677DFFA" w14:textId="77777777" w:rsidR="006004DA" w:rsidRPr="006004DA" w:rsidRDefault="006004DA" w:rsidP="006004D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7D523AA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C60174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004DA">
              <w:rPr>
                <w:rFonts w:ascii="ＭＳ 明朝" w:eastAsia="ＭＳ 明朝" w:hAnsi="ＭＳ 明朝" w:hint="eastAsia"/>
                <w:sz w:val="20"/>
                <w:szCs w:val="20"/>
              </w:rPr>
              <w:t>※市町村名のみ記載してください。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0532B109" w14:textId="77777777" w:rsidR="006004DA" w:rsidRPr="006004DA" w:rsidRDefault="006004DA" w:rsidP="00623AC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004DA">
              <w:rPr>
                <w:rFonts w:ascii="ＭＳ 明朝" w:eastAsia="ＭＳ 明朝" w:hAnsi="ＭＳ 明朝" w:hint="eastAsia"/>
                <w:spacing w:val="300"/>
                <w:kern w:val="0"/>
                <w:sz w:val="20"/>
                <w:szCs w:val="20"/>
                <w:fitText w:val="1000" w:id="-1040916979"/>
              </w:rPr>
              <w:t>公</w:t>
            </w:r>
            <w:r w:rsidRPr="006004DA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040916979"/>
              </w:rPr>
              <w:t>表</w:t>
            </w:r>
          </w:p>
        </w:tc>
      </w:tr>
      <w:tr w:rsidR="006004DA" w:rsidRPr="006004DA" w14:paraId="33740350" w14:textId="77777777" w:rsidTr="00623AC2">
        <w:trPr>
          <w:trHeight w:val="324"/>
        </w:trPr>
        <w:tc>
          <w:tcPr>
            <w:tcW w:w="1555" w:type="dxa"/>
            <w:vAlign w:val="center"/>
          </w:tcPr>
          <w:p w14:paraId="160FBFDB" w14:textId="6AE091A9" w:rsidR="006004DA" w:rsidRPr="006004DA" w:rsidRDefault="006004DA" w:rsidP="00623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1A9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040916978"/>
              </w:rPr>
              <w:t>生年月</w:t>
            </w:r>
            <w:r w:rsidRPr="007D1A9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40916978"/>
              </w:rPr>
              <w:t>日</w:t>
            </w:r>
            <w:r w:rsidRPr="007D1A92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040916977"/>
              </w:rPr>
              <w:t>年</w:t>
            </w:r>
            <w:r w:rsidRPr="007D1A9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40916977"/>
              </w:rPr>
              <w:t>齢</w:t>
            </w:r>
          </w:p>
        </w:tc>
        <w:tc>
          <w:tcPr>
            <w:tcW w:w="6945" w:type="dxa"/>
            <w:vAlign w:val="center"/>
          </w:tcPr>
          <w:p w14:paraId="753FE196" w14:textId="77777777" w:rsidR="006004DA" w:rsidRPr="006004DA" w:rsidRDefault="006004DA" w:rsidP="00623AC2">
            <w:pPr>
              <w:ind w:left="1440" w:hangingChars="600" w:hanging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Ｔ・Ｓ・Ｈ　　　年　　　　月　　　　日</w:t>
            </w:r>
          </w:p>
          <w:p w14:paraId="2EBE3E11" w14:textId="4DE9F8C7" w:rsidR="006004DA" w:rsidRPr="006004DA" w:rsidRDefault="00AA77A9" w:rsidP="00623AC2">
            <w:pPr>
              <w:ind w:left="1440" w:hangingChars="600" w:hanging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令和6</w:t>
            </w:r>
            <w:r w:rsidR="006004DA"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年4月1日時点で（　　　　歳）</w:t>
            </w:r>
          </w:p>
        </w:tc>
        <w:tc>
          <w:tcPr>
            <w:tcW w:w="1361" w:type="dxa"/>
            <w:vAlign w:val="center"/>
          </w:tcPr>
          <w:p w14:paraId="627CC080" w14:textId="77777777" w:rsidR="00AA77A9" w:rsidRDefault="00AA77A9" w:rsidP="00623AC2">
            <w:pPr>
              <w:ind w:left="1200" w:hangingChars="600" w:hanging="120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委嘱時の</w:t>
            </w:r>
          </w:p>
          <w:p w14:paraId="535FCE58" w14:textId="1C7C2AA5" w:rsidR="006004DA" w:rsidRPr="006004DA" w:rsidRDefault="006004DA" w:rsidP="00623AC2">
            <w:pPr>
              <w:ind w:left="1200" w:hangingChars="600" w:hanging="120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004DA">
              <w:rPr>
                <w:rFonts w:ascii="ＭＳ 明朝" w:eastAsia="ＭＳ 明朝" w:hAnsi="ＭＳ 明朝" w:hint="eastAsia"/>
                <w:sz w:val="20"/>
                <w:szCs w:val="20"/>
              </w:rPr>
              <w:t>年齢のみ</w:t>
            </w:r>
          </w:p>
          <w:p w14:paraId="1D7BDA57" w14:textId="77777777" w:rsidR="006004DA" w:rsidRPr="006004DA" w:rsidRDefault="006004DA" w:rsidP="00623AC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004DA">
              <w:rPr>
                <w:rFonts w:ascii="ＭＳ 明朝" w:eastAsia="ＭＳ 明朝" w:hAnsi="ＭＳ 明朝" w:hint="eastAsia"/>
                <w:sz w:val="20"/>
                <w:szCs w:val="20"/>
              </w:rPr>
              <w:t>公表</w:t>
            </w:r>
          </w:p>
        </w:tc>
      </w:tr>
      <w:tr w:rsidR="006004DA" w:rsidRPr="006004DA" w14:paraId="2AE1D059" w14:textId="77777777" w:rsidTr="00623AC2">
        <w:trPr>
          <w:trHeight w:val="1666"/>
        </w:trPr>
        <w:tc>
          <w:tcPr>
            <w:tcW w:w="1555" w:type="dxa"/>
            <w:vAlign w:val="center"/>
          </w:tcPr>
          <w:p w14:paraId="04AFE763" w14:textId="77777777" w:rsidR="006004DA" w:rsidRPr="006004DA" w:rsidRDefault="006004DA" w:rsidP="00623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040916976"/>
              </w:rPr>
              <w:t>認知症</w:t>
            </w:r>
            <w:r w:rsidRPr="006004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40916976"/>
              </w:rPr>
              <w:t>の</w:t>
            </w:r>
          </w:p>
          <w:p w14:paraId="6B4C73D7" w14:textId="77777777" w:rsidR="006004DA" w:rsidRPr="006004DA" w:rsidRDefault="006004DA" w:rsidP="00623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原因となる</w:t>
            </w:r>
          </w:p>
          <w:p w14:paraId="6F04E5C1" w14:textId="77777777" w:rsidR="006004DA" w:rsidRPr="006004DA" w:rsidRDefault="006004DA" w:rsidP="00623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D1A9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040916992"/>
              </w:rPr>
              <w:t>疾患</w:t>
            </w:r>
            <w:r w:rsidRPr="007D1A9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40916992"/>
              </w:rPr>
              <w:t>名</w:t>
            </w:r>
          </w:p>
          <w:p w14:paraId="29EF179F" w14:textId="77777777" w:rsidR="006004DA" w:rsidRPr="006004DA" w:rsidRDefault="006004DA" w:rsidP="00623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(診断された時期）</w:t>
            </w:r>
          </w:p>
        </w:tc>
        <w:tc>
          <w:tcPr>
            <w:tcW w:w="6945" w:type="dxa"/>
            <w:vAlign w:val="center"/>
          </w:tcPr>
          <w:p w14:paraId="546A0800" w14:textId="77777777" w:rsidR="006004DA" w:rsidRPr="006004DA" w:rsidRDefault="006004DA" w:rsidP="00623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・アルツハイマー型認知症（診断された時期　　　歳頃）</w:t>
            </w:r>
          </w:p>
          <w:p w14:paraId="02C1CEA8" w14:textId="77777777" w:rsidR="006004DA" w:rsidRPr="006004DA" w:rsidRDefault="006004DA" w:rsidP="00623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・血管性認知症　　　　　（診断された時期　　　歳頃）</w:t>
            </w:r>
          </w:p>
          <w:p w14:paraId="6021B0A9" w14:textId="77777777" w:rsidR="006004DA" w:rsidRPr="006004DA" w:rsidRDefault="006004DA" w:rsidP="00623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・レビー小体型認知症　　（診断された時期　　　歳頃）</w:t>
            </w:r>
          </w:p>
          <w:p w14:paraId="078334FE" w14:textId="77777777" w:rsidR="006004DA" w:rsidRPr="006004DA" w:rsidRDefault="006004DA" w:rsidP="00623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・前頭側頭型認知症　　　（診断された時期　　　歳頃）</w:t>
            </w:r>
          </w:p>
          <w:p w14:paraId="4F94A67A" w14:textId="77777777" w:rsidR="006004DA" w:rsidRPr="006004DA" w:rsidRDefault="006004DA" w:rsidP="00623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・その他（　　　　 　　）（診断された時期　　　歳頃）</w:t>
            </w:r>
          </w:p>
        </w:tc>
        <w:tc>
          <w:tcPr>
            <w:tcW w:w="1361" w:type="dxa"/>
            <w:vAlign w:val="center"/>
          </w:tcPr>
          <w:p w14:paraId="14C364A0" w14:textId="77777777" w:rsidR="006004DA" w:rsidRPr="006004DA" w:rsidRDefault="006004DA" w:rsidP="00623A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309E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00" w:id="-1040916991"/>
              </w:rPr>
              <w:t>□公表</w:t>
            </w:r>
            <w:r w:rsidRPr="0028309E">
              <w:rPr>
                <w:rFonts w:ascii="ＭＳ 明朝" w:eastAsia="ＭＳ 明朝" w:hAnsi="ＭＳ 明朝" w:hint="eastAsia"/>
                <w:spacing w:val="10"/>
                <w:kern w:val="0"/>
                <w:sz w:val="20"/>
                <w:szCs w:val="20"/>
                <w:fitText w:val="1000" w:id="-1040916991"/>
              </w:rPr>
              <w:t>可</w:t>
            </w:r>
          </w:p>
          <w:p w14:paraId="26F7FA7C" w14:textId="77777777" w:rsidR="006004DA" w:rsidRPr="006004DA" w:rsidRDefault="006004DA" w:rsidP="00623A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512EE8" w14:textId="77777777" w:rsidR="006004DA" w:rsidRPr="006004DA" w:rsidRDefault="006004DA" w:rsidP="00623A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004DA">
              <w:rPr>
                <w:rFonts w:ascii="ＭＳ 明朝" w:eastAsia="ＭＳ 明朝" w:hAnsi="ＭＳ 明朝" w:hint="eastAsia"/>
                <w:sz w:val="20"/>
                <w:szCs w:val="20"/>
              </w:rPr>
              <w:t>□公表不可</w:t>
            </w:r>
          </w:p>
          <w:p w14:paraId="4F81352D" w14:textId="77777777" w:rsidR="006004DA" w:rsidRPr="006004DA" w:rsidRDefault="006004DA" w:rsidP="00623A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04CFB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1200" w:id="-1040916990"/>
              </w:rPr>
              <w:t>（いずれかに</w:t>
            </w:r>
            <w:r w:rsidRPr="00A04CFB">
              <w:rPr>
                <w:rFonts w:ascii="ＭＳ 明朝" w:eastAsia="ＭＳ 明朝" w:hAnsi="ＭＳ 明朝"/>
                <w:w w:val="75"/>
                <w:kern w:val="0"/>
                <w:sz w:val="20"/>
                <w:szCs w:val="20"/>
                <w:fitText w:val="1200" w:id="-1040916990"/>
              </w:rPr>
              <w:t>☑</w:t>
            </w:r>
            <w:r w:rsidRPr="00A04CFB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1200" w:id="-1040916990"/>
              </w:rPr>
              <w:t>）</w:t>
            </w:r>
          </w:p>
        </w:tc>
      </w:tr>
      <w:tr w:rsidR="006004DA" w:rsidRPr="006004DA" w14:paraId="1919A104" w14:textId="77777777" w:rsidTr="00623AC2">
        <w:trPr>
          <w:trHeight w:val="964"/>
        </w:trPr>
        <w:tc>
          <w:tcPr>
            <w:tcW w:w="1555" w:type="dxa"/>
            <w:vAlign w:val="center"/>
          </w:tcPr>
          <w:p w14:paraId="3402A75F" w14:textId="619C6657" w:rsidR="006004DA" w:rsidRPr="00AA77A9" w:rsidRDefault="006004DA" w:rsidP="00623AC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23AC2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037392125"/>
              </w:rPr>
              <w:t>認知症</w:t>
            </w:r>
            <w:r w:rsidRPr="00623A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37392125"/>
              </w:rPr>
              <w:t>の</w:t>
            </w:r>
            <w:r w:rsidR="00AA77A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08EC12C1" w14:textId="5E39842D" w:rsidR="00AA77A9" w:rsidRPr="006004DA" w:rsidRDefault="00AA77A9" w:rsidP="00623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4CFB">
              <w:rPr>
                <w:rFonts w:ascii="ＭＳ 明朝" w:eastAsia="ＭＳ 明朝" w:hAnsi="ＭＳ 明朝" w:hint="eastAsia"/>
                <w:w w:val="91"/>
                <w:kern w:val="0"/>
                <w:sz w:val="24"/>
                <w:szCs w:val="24"/>
                <w:fitText w:val="1320" w:id="-1037391872"/>
              </w:rPr>
              <w:t>診断を受け</w:t>
            </w:r>
            <w:r w:rsidRPr="00A04CFB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4"/>
                <w:szCs w:val="24"/>
                <w:fitText w:val="1320" w:id="-1037391872"/>
              </w:rPr>
              <w:t>た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64DBB476" w14:textId="059B572D" w:rsidR="006004DA" w:rsidRPr="006004DA" w:rsidRDefault="00AA77A9" w:rsidP="00623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　　院</w:t>
            </w:r>
          </w:p>
        </w:tc>
        <w:tc>
          <w:tcPr>
            <w:tcW w:w="6945" w:type="dxa"/>
            <w:vAlign w:val="center"/>
          </w:tcPr>
          <w:p w14:paraId="5BA7019C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病院・診療所名</w:t>
            </w:r>
          </w:p>
          <w:p w14:paraId="30F5A958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C8B259" w14:textId="77777777" w:rsidR="00AA77A9" w:rsidRPr="006004DA" w:rsidRDefault="00AA77A9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43196B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0C32EF79" w14:textId="77777777" w:rsidR="006004DA" w:rsidRPr="006004DA" w:rsidRDefault="006004DA" w:rsidP="00623AC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004DA">
              <w:rPr>
                <w:rFonts w:ascii="ＭＳ 明朝" w:eastAsia="ＭＳ 明朝" w:hAnsi="ＭＳ 明朝" w:hint="eastAsia"/>
                <w:sz w:val="20"/>
                <w:szCs w:val="20"/>
              </w:rPr>
              <w:t>非公表</w:t>
            </w:r>
          </w:p>
        </w:tc>
      </w:tr>
      <w:tr w:rsidR="006004DA" w:rsidRPr="006004DA" w14:paraId="51601FB0" w14:textId="77777777" w:rsidTr="00623AC2">
        <w:trPr>
          <w:trHeight w:val="2098"/>
        </w:trPr>
        <w:tc>
          <w:tcPr>
            <w:tcW w:w="1555" w:type="dxa"/>
            <w:vAlign w:val="center"/>
          </w:tcPr>
          <w:p w14:paraId="0742E8CE" w14:textId="77777777" w:rsidR="006004DA" w:rsidRPr="006004DA" w:rsidRDefault="006004DA" w:rsidP="00623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略歴・経過</w:t>
            </w:r>
          </w:p>
        </w:tc>
        <w:tc>
          <w:tcPr>
            <w:tcW w:w="6945" w:type="dxa"/>
            <w:vAlign w:val="center"/>
          </w:tcPr>
          <w:p w14:paraId="2CE9CBDA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3E39B2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3830CB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B48808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D35BCB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756020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F57C3F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AC67D0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1751D5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AB25DA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D8155A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004DA">
              <w:rPr>
                <w:rFonts w:ascii="ＭＳ 明朝" w:eastAsia="ＭＳ 明朝" w:hAnsi="ＭＳ 明朝" w:hint="eastAsia"/>
                <w:sz w:val="20"/>
                <w:szCs w:val="20"/>
              </w:rPr>
              <w:t>※略歴･･･職歴やボランティア経験など、これまでのご本人の活動内容</w:t>
            </w:r>
          </w:p>
          <w:p w14:paraId="66B812E2" w14:textId="77777777" w:rsidR="006004DA" w:rsidRPr="006004DA" w:rsidRDefault="006004DA" w:rsidP="00623AC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004D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経過･･･認知症と診断されたときから現在までの状況</w:t>
            </w:r>
          </w:p>
        </w:tc>
        <w:tc>
          <w:tcPr>
            <w:tcW w:w="1361" w:type="dxa"/>
            <w:vAlign w:val="center"/>
          </w:tcPr>
          <w:p w14:paraId="3EB9453D" w14:textId="77777777" w:rsidR="006004DA" w:rsidRPr="006004DA" w:rsidRDefault="006004DA" w:rsidP="00623AC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309E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00" w:id="-1040916987"/>
              </w:rPr>
              <w:t>□公表</w:t>
            </w:r>
            <w:r w:rsidRPr="0028309E">
              <w:rPr>
                <w:rFonts w:ascii="ＭＳ 明朝" w:eastAsia="ＭＳ 明朝" w:hAnsi="ＭＳ 明朝" w:hint="eastAsia"/>
                <w:spacing w:val="10"/>
                <w:kern w:val="0"/>
                <w:sz w:val="20"/>
                <w:szCs w:val="20"/>
                <w:fitText w:val="1000" w:id="-1040916987"/>
              </w:rPr>
              <w:t>可</w:t>
            </w:r>
          </w:p>
          <w:p w14:paraId="64A20688" w14:textId="77777777" w:rsidR="006004DA" w:rsidRPr="006004DA" w:rsidRDefault="006004DA" w:rsidP="00623AC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E17349" w14:textId="77777777" w:rsidR="006004DA" w:rsidRPr="006004DA" w:rsidRDefault="006004DA" w:rsidP="00623AC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004DA">
              <w:rPr>
                <w:rFonts w:ascii="ＭＳ 明朝" w:eastAsia="ＭＳ 明朝" w:hAnsi="ＭＳ 明朝" w:hint="eastAsia"/>
                <w:sz w:val="20"/>
                <w:szCs w:val="20"/>
              </w:rPr>
              <w:t>□公表不可</w:t>
            </w:r>
          </w:p>
          <w:p w14:paraId="0210963C" w14:textId="77777777" w:rsidR="006004DA" w:rsidRPr="006004DA" w:rsidRDefault="006004DA" w:rsidP="00623AC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4CFB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1200" w:id="-1040916986"/>
              </w:rPr>
              <w:t>（いずれかに</w:t>
            </w:r>
            <w:r w:rsidRPr="00A04CFB">
              <w:rPr>
                <w:rFonts w:ascii="ＭＳ 明朝" w:eastAsia="ＭＳ 明朝" w:hAnsi="ＭＳ 明朝"/>
                <w:w w:val="75"/>
                <w:kern w:val="0"/>
                <w:sz w:val="20"/>
                <w:szCs w:val="20"/>
                <w:fitText w:val="1200" w:id="-1040916986"/>
              </w:rPr>
              <w:t>☑</w:t>
            </w:r>
            <w:r w:rsidRPr="00A04CFB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1200" w:id="-1040916986"/>
              </w:rPr>
              <w:t>）</w:t>
            </w:r>
          </w:p>
        </w:tc>
      </w:tr>
      <w:tr w:rsidR="00D549D8" w:rsidRPr="006004DA" w14:paraId="7B2948EA" w14:textId="77777777" w:rsidTr="00623AC2">
        <w:trPr>
          <w:gridAfter w:val="1"/>
          <w:wAfter w:w="1361" w:type="dxa"/>
          <w:trHeight w:val="1701"/>
        </w:trPr>
        <w:tc>
          <w:tcPr>
            <w:tcW w:w="1555" w:type="dxa"/>
            <w:vAlign w:val="center"/>
          </w:tcPr>
          <w:p w14:paraId="6FAC7D00" w14:textId="7B0FD751" w:rsidR="00D549D8" w:rsidRPr="006004DA" w:rsidRDefault="00D549D8" w:rsidP="00623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大使として</w:t>
            </w:r>
            <w:r w:rsidR="00DD61DF" w:rsidRPr="00A04CFB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035255040"/>
              </w:rPr>
              <w:t>伝えたいこと</w:t>
            </w:r>
            <w:r w:rsidRPr="00A04CFB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4"/>
                <w:szCs w:val="24"/>
                <w:fitText w:val="1440" w:id="-1035255040"/>
              </w:rPr>
              <w:t>、</w:t>
            </w:r>
            <w:r w:rsidRPr="00A04CFB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-1035255039"/>
              </w:rPr>
              <w:t>活動したいこ</w:t>
            </w:r>
            <w:r w:rsidRPr="00A04CFB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4"/>
                <w:szCs w:val="24"/>
                <w:fitText w:val="1440" w:id="-1035255039"/>
              </w:rPr>
              <w:t>と</w:t>
            </w:r>
          </w:p>
        </w:tc>
        <w:tc>
          <w:tcPr>
            <w:tcW w:w="6945" w:type="dxa"/>
            <w:vAlign w:val="center"/>
          </w:tcPr>
          <w:p w14:paraId="47446694" w14:textId="77777777" w:rsidR="00D549D8" w:rsidRPr="00D549D8" w:rsidRDefault="00D549D8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202617" w14:textId="77777777" w:rsidR="00D549D8" w:rsidRPr="006004DA" w:rsidRDefault="00D549D8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621088" w14:textId="77777777" w:rsidR="00D549D8" w:rsidRPr="006004DA" w:rsidRDefault="00D549D8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20F284" w14:textId="77777777" w:rsidR="00D549D8" w:rsidRPr="006004DA" w:rsidRDefault="00D549D8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04AC3D" w14:textId="77777777" w:rsidR="00D549D8" w:rsidRPr="006004DA" w:rsidRDefault="00D549D8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49D8" w:rsidRPr="006004DA" w14:paraId="3CB2EBB7" w14:textId="77777777" w:rsidTr="00623AC2">
        <w:trPr>
          <w:gridAfter w:val="1"/>
          <w:wAfter w:w="1361" w:type="dxa"/>
          <w:trHeight w:val="1701"/>
        </w:trPr>
        <w:tc>
          <w:tcPr>
            <w:tcW w:w="1555" w:type="dxa"/>
            <w:vAlign w:val="center"/>
          </w:tcPr>
          <w:p w14:paraId="79DF365C" w14:textId="77777777" w:rsidR="00D549D8" w:rsidRPr="006004DA" w:rsidRDefault="00D549D8" w:rsidP="00623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40916984"/>
              </w:rPr>
              <w:t>特技・趣味</w:t>
            </w:r>
          </w:p>
        </w:tc>
        <w:tc>
          <w:tcPr>
            <w:tcW w:w="6945" w:type="dxa"/>
            <w:vAlign w:val="center"/>
          </w:tcPr>
          <w:p w14:paraId="03356348" w14:textId="77777777" w:rsidR="00D549D8" w:rsidRPr="006004DA" w:rsidRDefault="00D549D8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3AC2" w:rsidRPr="006004DA" w14:paraId="3426187E" w14:textId="77777777" w:rsidTr="00623AC2">
        <w:trPr>
          <w:gridAfter w:val="1"/>
          <w:wAfter w:w="1361" w:type="dxa"/>
          <w:trHeight w:val="5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38F912D" w14:textId="352223FA" w:rsidR="00623AC2" w:rsidRPr="006004DA" w:rsidRDefault="00623AC2" w:rsidP="00623AC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自薦・他薦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5C14FFB" w14:textId="79CB0C9A" w:rsidR="00623AC2" w:rsidRPr="006004DA" w:rsidRDefault="00623AC2" w:rsidP="00623AC2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□自薦　　　□他薦</w:t>
            </w:r>
          </w:p>
        </w:tc>
      </w:tr>
    </w:tbl>
    <w:p w14:paraId="2A147374" w14:textId="218E7559" w:rsidR="00024ABA" w:rsidRPr="007D1A92" w:rsidRDefault="00024ABA" w:rsidP="00024A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〇</w:t>
      </w:r>
      <w:r w:rsidRPr="007D1A92">
        <w:rPr>
          <w:rFonts w:ascii="ＭＳ ゴシック" w:eastAsia="ＭＳ ゴシック" w:hAnsi="ＭＳ ゴシック" w:hint="eastAsia"/>
          <w:sz w:val="24"/>
          <w:szCs w:val="24"/>
        </w:rPr>
        <w:t>活動方法について</w:t>
      </w:r>
    </w:p>
    <w:p w14:paraId="6D9DFB2F" w14:textId="012B9F8B" w:rsidR="00024ABA" w:rsidRPr="006004DA" w:rsidRDefault="00024ABA" w:rsidP="00024ABA">
      <w:pPr>
        <w:rPr>
          <w:rFonts w:ascii="ＭＳ 明朝" w:eastAsia="ＭＳ 明朝" w:hAnsi="ＭＳ 明朝"/>
          <w:sz w:val="24"/>
          <w:szCs w:val="24"/>
        </w:rPr>
      </w:pPr>
      <w:r w:rsidRPr="006004DA">
        <w:rPr>
          <w:rFonts w:ascii="ＭＳ 明朝" w:eastAsia="ＭＳ 明朝" w:hAnsi="ＭＳ 明朝"/>
          <w:sz w:val="24"/>
          <w:szCs w:val="24"/>
        </w:rPr>
        <w:t>以下は</w:t>
      </w:r>
      <w:r w:rsidRPr="006004DA">
        <w:rPr>
          <w:rFonts w:ascii="ＭＳ 明朝" w:eastAsia="ＭＳ 明朝" w:hAnsi="ＭＳ 明朝" w:hint="eastAsia"/>
          <w:sz w:val="24"/>
          <w:szCs w:val="24"/>
        </w:rPr>
        <w:t>大使</w:t>
      </w:r>
      <w:r w:rsidR="00D229A9">
        <w:rPr>
          <w:rFonts w:ascii="ＭＳ 明朝" w:eastAsia="ＭＳ 明朝" w:hAnsi="ＭＳ 明朝" w:hint="eastAsia"/>
          <w:sz w:val="24"/>
          <w:szCs w:val="24"/>
        </w:rPr>
        <w:t>委嘱</w:t>
      </w:r>
      <w:r w:rsidRPr="006004DA">
        <w:rPr>
          <w:rFonts w:ascii="ＭＳ 明朝" w:eastAsia="ＭＳ 明朝" w:hAnsi="ＭＳ 明朝" w:hint="eastAsia"/>
          <w:sz w:val="24"/>
          <w:szCs w:val="24"/>
        </w:rPr>
        <w:t>後の活動方法についてお聞きします。</w:t>
      </w:r>
    </w:p>
    <w:p w14:paraId="60BA364E" w14:textId="553BA963" w:rsidR="00024ABA" w:rsidRPr="006004DA" w:rsidRDefault="00024ABA" w:rsidP="00024A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それぞれの</w:t>
      </w:r>
      <w:r w:rsidRPr="006004DA">
        <w:rPr>
          <w:rFonts w:ascii="ＭＳ ゴシック" w:eastAsia="ＭＳ ゴシック" w:hAnsi="ＭＳ ゴシック" w:hint="eastAsia"/>
          <w:sz w:val="24"/>
          <w:szCs w:val="24"/>
          <w:u w:val="single"/>
        </w:rPr>
        <w:t>大使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に合った活動方法を考えるための参考にしますので</w:t>
      </w:r>
      <w:r w:rsidRPr="006004DA">
        <w:rPr>
          <w:rFonts w:ascii="ＭＳ 明朝" w:eastAsia="ＭＳ 明朝" w:hAnsi="ＭＳ 明朝" w:hint="eastAsia"/>
          <w:sz w:val="24"/>
          <w:szCs w:val="24"/>
        </w:rPr>
        <w:t>、率直なお気持ちでご回答ください。</w:t>
      </w:r>
    </w:p>
    <w:tbl>
      <w:tblPr>
        <w:tblStyle w:val="a3"/>
        <w:tblpPr w:leftFromText="142" w:rightFromText="142" w:vertAnchor="text" w:tblpY="1"/>
        <w:tblOverlap w:val="never"/>
        <w:tblW w:w="9686" w:type="dxa"/>
        <w:tblLayout w:type="fixed"/>
        <w:tblLook w:val="04A0" w:firstRow="1" w:lastRow="0" w:firstColumn="1" w:lastColumn="0" w:noHBand="0" w:noVBand="1"/>
      </w:tblPr>
      <w:tblGrid>
        <w:gridCol w:w="2826"/>
        <w:gridCol w:w="6860"/>
      </w:tblGrid>
      <w:tr w:rsidR="00024ABA" w:rsidRPr="006004DA" w14:paraId="452C67BE" w14:textId="77777777" w:rsidTr="00D457EF">
        <w:trPr>
          <w:trHeight w:val="70"/>
        </w:trPr>
        <w:tc>
          <w:tcPr>
            <w:tcW w:w="2826" w:type="dxa"/>
            <w:vAlign w:val="center"/>
          </w:tcPr>
          <w:p w14:paraId="62C22E78" w14:textId="77777777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活動する上で必要な</w:t>
            </w:r>
          </w:p>
          <w:p w14:paraId="4E7D8D28" w14:textId="77777777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</w:p>
        </w:tc>
        <w:tc>
          <w:tcPr>
            <w:tcW w:w="6860" w:type="dxa"/>
            <w:vAlign w:val="center"/>
          </w:tcPr>
          <w:p w14:paraId="419D1006" w14:textId="460FA53C" w:rsidR="00024ABA" w:rsidRPr="00024ABA" w:rsidRDefault="00024ABA" w:rsidP="00024ABA">
            <w:pPr>
              <w:ind w:left="315" w:hangingChars="150" w:hanging="315"/>
              <w:rPr>
                <w:rFonts w:ascii="ＭＳ 明朝" w:eastAsia="ＭＳ 明朝" w:hAnsi="ＭＳ 明朝"/>
                <w:szCs w:val="21"/>
              </w:rPr>
            </w:pPr>
            <w:r w:rsidRPr="00024ABA">
              <w:rPr>
                <w:rFonts w:ascii="ＭＳ 明朝" w:eastAsia="ＭＳ 明朝" w:hAnsi="ＭＳ 明朝" w:hint="eastAsia"/>
                <w:szCs w:val="21"/>
              </w:rPr>
              <w:t>例)自宅近くの駅まで迎えがいる、スケジュール管理</w:t>
            </w:r>
            <w:r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024ABA">
              <w:rPr>
                <w:rFonts w:ascii="ＭＳ 明朝" w:eastAsia="ＭＳ 明朝" w:hAnsi="ＭＳ 明朝" w:hint="eastAsia"/>
                <w:szCs w:val="21"/>
              </w:rPr>
              <w:t>お願いしたい、話す内容を一緒に考えたい、など</w:t>
            </w:r>
          </w:p>
          <w:p w14:paraId="417C7D83" w14:textId="77777777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E7E16E" w14:textId="77777777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C026CE" w14:textId="77777777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9D919E" w14:textId="77777777" w:rsidR="00024ABA" w:rsidRPr="00024AB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E819A3" w14:textId="77777777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4ABA" w:rsidRPr="006004DA" w14:paraId="681681B0" w14:textId="77777777" w:rsidTr="00D457EF">
        <w:trPr>
          <w:trHeight w:val="2492"/>
        </w:trPr>
        <w:tc>
          <w:tcPr>
            <w:tcW w:w="2826" w:type="dxa"/>
            <w:vAlign w:val="center"/>
          </w:tcPr>
          <w:p w14:paraId="5394C295" w14:textId="6E11F769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大使として協力いただけるもの</w:t>
            </w:r>
            <w:r w:rsidR="006500CE" w:rsidRPr="006500CE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single"/>
              </w:rPr>
              <w:t>すべて</w:t>
            </w:r>
            <w:r w:rsidRPr="006500CE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u w:val="single"/>
              </w:rPr>
              <w:t>に☑</w:t>
            </w:r>
          </w:p>
        </w:tc>
        <w:tc>
          <w:tcPr>
            <w:tcW w:w="6860" w:type="dxa"/>
            <w:vAlign w:val="center"/>
          </w:tcPr>
          <w:p w14:paraId="77A76E29" w14:textId="2E3DE37A" w:rsidR="00AA77A9" w:rsidRDefault="00AA77A9" w:rsidP="00AA77A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　認知症カフェや本人・家族交流会など本人や家族が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中心となる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場での交流・発信</w:t>
            </w:r>
          </w:p>
          <w:p w14:paraId="6BC2C36F" w14:textId="77777777" w:rsidR="00AA77A9" w:rsidRDefault="00AA77A9" w:rsidP="00AA7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認知症サポーターステップアップ講座など、対象を限った研修やセミナー（以下の対応可能人数にも☑をしてください。）</w:t>
            </w:r>
          </w:p>
          <w:p w14:paraId="29D0624D" w14:textId="77777777" w:rsidR="00AA77A9" w:rsidRDefault="00AA77A9" w:rsidP="00AA7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□30名以下であれば対応可能</w:t>
            </w:r>
          </w:p>
          <w:p w14:paraId="3A57E9E2" w14:textId="77777777" w:rsidR="00AA77A9" w:rsidRDefault="00AA77A9" w:rsidP="00AA7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□50名以下であれば対応可能</w:t>
            </w:r>
          </w:p>
          <w:p w14:paraId="59B448A2" w14:textId="77777777" w:rsidR="00AA77A9" w:rsidRDefault="00AA77A9" w:rsidP="00AA7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□50名以上でも対応可能</w:t>
            </w:r>
          </w:p>
          <w:p w14:paraId="174C78CB" w14:textId="3D545ABA" w:rsidR="00AA77A9" w:rsidRPr="00AA77A9" w:rsidRDefault="00AA77A9" w:rsidP="00AA77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□その他（　　　　　　　　　　　　　　　　　　）</w:t>
            </w:r>
          </w:p>
          <w:p w14:paraId="0CF9B0D0" w14:textId="55A14604" w:rsidR="00024ABA" w:rsidRDefault="00024ABA" w:rsidP="00024ABA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　講演会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など、広く一般の人を対象とする場での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講師やパネリスト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（以下の対応可能人数にも☑をしてください。）</w:t>
            </w:r>
          </w:p>
          <w:p w14:paraId="1BB53CA9" w14:textId="6E6767DE" w:rsidR="00024AB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□50名以下であれば対応可能</w:t>
            </w:r>
          </w:p>
          <w:p w14:paraId="1008B3C0" w14:textId="52A1E71B" w:rsidR="00024AB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□100名以下であれば対応可能</w:t>
            </w:r>
          </w:p>
          <w:p w14:paraId="282BE122" w14:textId="72022FA3" w:rsidR="00024AB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□100名以上でも対応可能</w:t>
            </w:r>
          </w:p>
          <w:p w14:paraId="58EA6DC2" w14:textId="0BC46605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□その他（　　　　　　　　　　　　　　　　　　）</w:t>
            </w:r>
          </w:p>
          <w:p w14:paraId="38DC3B5F" w14:textId="77777777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　県広報誌や普及啓発リーフレット等への寄稿</w:t>
            </w:r>
          </w:p>
          <w:p w14:paraId="73DE7DB5" w14:textId="77777777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　広報映像への出演</w:t>
            </w:r>
          </w:p>
          <w:p w14:paraId="39896C8F" w14:textId="77777777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　　　　）</w:t>
            </w:r>
          </w:p>
        </w:tc>
      </w:tr>
      <w:tr w:rsidR="00024ABA" w:rsidRPr="006004DA" w14:paraId="1AC702A6" w14:textId="77777777" w:rsidTr="00D457EF">
        <w:trPr>
          <w:trHeight w:val="132"/>
        </w:trPr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427A31AD" w14:textId="30CBA460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支援者も同行する場合の大使として活動可能な範囲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に☑</w:t>
            </w:r>
          </w:p>
        </w:tc>
        <w:tc>
          <w:tcPr>
            <w:tcW w:w="6860" w:type="dxa"/>
            <w:tcBorders>
              <w:bottom w:val="single" w:sz="4" w:space="0" w:color="auto"/>
            </w:tcBorders>
            <w:vAlign w:val="center"/>
          </w:tcPr>
          <w:p w14:paraId="64D09389" w14:textId="0ACA2255" w:rsidR="00024AB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　愛知県内全域</w:t>
            </w:r>
          </w:p>
          <w:p w14:paraId="0793CCC2" w14:textId="1A46D2B8" w:rsidR="00AA77A9" w:rsidRPr="006004DA" w:rsidRDefault="00AA77A9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名古屋市内</w:t>
            </w:r>
          </w:p>
          <w:p w14:paraId="30B8D8DF" w14:textId="68296D81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　尾張地域</w:t>
            </w:r>
          </w:p>
          <w:p w14:paraId="3E649E48" w14:textId="72B0FC40" w:rsidR="00024ABA" w:rsidRPr="006004DA" w:rsidRDefault="00024ABA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　三河地域</w:t>
            </w:r>
          </w:p>
          <w:p w14:paraId="4E485AC4" w14:textId="77777777" w:rsidR="00AA77A9" w:rsidRDefault="00024ABA" w:rsidP="00AA77A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　自身がお住いの市町村及びその近隣市町村</w:t>
            </w:r>
            <w:r w:rsidR="00AA77A9">
              <w:rPr>
                <w:rFonts w:ascii="ＭＳ 明朝" w:eastAsia="ＭＳ 明朝" w:hAnsi="ＭＳ 明朝" w:hint="eastAsia"/>
                <w:sz w:val="24"/>
                <w:szCs w:val="24"/>
              </w:rPr>
              <w:t>（以下に具体的に記載ください）</w:t>
            </w:r>
          </w:p>
          <w:p w14:paraId="46E7CD71" w14:textId="7C0C2AAC" w:rsidR="00AA77A9" w:rsidRDefault="00AA77A9" w:rsidP="00AA77A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E01B7" wp14:editId="598F7E8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48260</wp:posOffset>
                      </wp:positionV>
                      <wp:extent cx="4191000" cy="565150"/>
                      <wp:effectExtent l="0" t="0" r="1905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0" cy="565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46E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85pt;margin-top:3.8pt;width:330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1FB0D488" w14:textId="77777777" w:rsidR="00AA77A9" w:rsidRDefault="00AA77A9" w:rsidP="00AA77A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18FDA2" w14:textId="45C1323B" w:rsidR="00AA77A9" w:rsidRPr="00AA77A9" w:rsidRDefault="00AA77A9" w:rsidP="00AA77A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11BCD96" w14:textId="77777777" w:rsidR="00024ABA" w:rsidRPr="00024ABA" w:rsidRDefault="00024ABA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74581AD4" w14:textId="77777777" w:rsidR="00623AC2" w:rsidRPr="006004DA" w:rsidRDefault="00623AC2" w:rsidP="00623AC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〇</w:t>
      </w:r>
      <w:r w:rsidRPr="006004DA">
        <w:rPr>
          <w:rFonts w:ascii="ＭＳ ゴシック" w:eastAsia="ＭＳ ゴシック" w:hAnsi="ＭＳ ゴシック" w:hint="eastAsia"/>
          <w:sz w:val="24"/>
          <w:szCs w:val="24"/>
        </w:rPr>
        <w:t>自己PR</w:t>
      </w:r>
    </w:p>
    <w:p w14:paraId="730A2874" w14:textId="77777777" w:rsidR="00623AC2" w:rsidRDefault="00623AC2" w:rsidP="00623A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004DA">
        <w:rPr>
          <w:rFonts w:ascii="ＭＳ 明朝" w:eastAsia="ＭＳ 明朝" w:hAnsi="ＭＳ 明朝" w:hint="eastAsia"/>
          <w:sz w:val="24"/>
          <w:szCs w:val="24"/>
        </w:rPr>
        <w:t>あなた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Pr="006004DA">
        <w:rPr>
          <w:rFonts w:ascii="ＭＳ 明朝" w:eastAsia="ＭＳ 明朝" w:hAnsi="ＭＳ 明朝" w:hint="eastAsia"/>
          <w:sz w:val="24"/>
          <w:szCs w:val="24"/>
        </w:rPr>
        <w:t>アピール</w:t>
      </w:r>
      <w:r>
        <w:rPr>
          <w:rFonts w:ascii="ＭＳ 明朝" w:eastAsia="ＭＳ 明朝" w:hAnsi="ＭＳ 明朝" w:hint="eastAsia"/>
          <w:sz w:val="24"/>
          <w:szCs w:val="24"/>
        </w:rPr>
        <w:t>したいことがあれば</w:t>
      </w:r>
      <w:r w:rsidRPr="006004DA">
        <w:rPr>
          <w:rFonts w:ascii="ＭＳ 明朝" w:eastAsia="ＭＳ 明朝" w:hAnsi="ＭＳ 明朝" w:hint="eastAsia"/>
          <w:sz w:val="24"/>
          <w:szCs w:val="24"/>
        </w:rPr>
        <w:t>、以下の余白に自由に表してください</w:t>
      </w:r>
    </w:p>
    <w:p w14:paraId="67BEEAA4" w14:textId="77777777" w:rsidR="00623AC2" w:rsidRDefault="00623AC2" w:rsidP="00623A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004DA">
        <w:rPr>
          <w:rFonts w:ascii="ＭＳ 明朝" w:eastAsia="ＭＳ 明朝" w:hAnsi="ＭＳ 明朝" w:hint="eastAsia"/>
          <w:sz w:val="24"/>
          <w:szCs w:val="24"/>
        </w:rPr>
        <w:t>（文字でなくてもかまいません）。</w:t>
      </w:r>
    </w:p>
    <w:p w14:paraId="06FCB378" w14:textId="77777777" w:rsidR="00024ABA" w:rsidRPr="00623AC2" w:rsidRDefault="00024ABA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1EB9FB63" w14:textId="223C8333" w:rsidR="00024ABA" w:rsidRDefault="00024ABA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06820B68" w14:textId="45FC3A05" w:rsidR="00623AC2" w:rsidRDefault="00623AC2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784AB638" w14:textId="653D6B77" w:rsidR="00623AC2" w:rsidRDefault="00623AC2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0050AE71" w14:textId="3240E258" w:rsidR="00623AC2" w:rsidRDefault="00623AC2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7E3813C5" w14:textId="485B77EF" w:rsidR="00623AC2" w:rsidRDefault="00623AC2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7814DFF7" w14:textId="53E10642" w:rsidR="00623AC2" w:rsidRDefault="00623AC2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7AB9F1CE" w14:textId="15E072BE" w:rsidR="00623AC2" w:rsidRDefault="00623AC2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5E9E96DF" w14:textId="77777777" w:rsidR="00B65973" w:rsidRDefault="00B65973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27746E89" w14:textId="27A49333" w:rsidR="00623AC2" w:rsidRDefault="00623AC2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6FAFCF56" w14:textId="2DBC5BD2" w:rsidR="0028309E" w:rsidRDefault="0028309E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2E1B4016" w14:textId="667659B1" w:rsidR="004753F7" w:rsidRDefault="004753F7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655BC300" w14:textId="77777777" w:rsidR="004753F7" w:rsidRDefault="004753F7" w:rsidP="00D549D8">
      <w:pPr>
        <w:rPr>
          <w:rFonts w:ascii="ＭＳ ゴシック" w:eastAsia="ＭＳ ゴシック" w:hAnsi="ＭＳ ゴシック"/>
          <w:sz w:val="24"/>
          <w:szCs w:val="24"/>
        </w:rPr>
      </w:pPr>
    </w:p>
    <w:p w14:paraId="0F676BDC" w14:textId="77777777" w:rsidR="00024ABA" w:rsidRDefault="00024ABA" w:rsidP="00D549D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9861" w:type="dxa"/>
        <w:tblLayout w:type="fixed"/>
        <w:tblLook w:val="04A0" w:firstRow="1" w:lastRow="0" w:firstColumn="1" w:lastColumn="0" w:noHBand="0" w:noVBand="1"/>
      </w:tblPr>
      <w:tblGrid>
        <w:gridCol w:w="1804"/>
        <w:gridCol w:w="8057"/>
      </w:tblGrid>
      <w:tr w:rsidR="00AA77A9" w:rsidRPr="006004DA" w14:paraId="35D70ACF" w14:textId="77777777" w:rsidTr="00623AC2"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13F84A60" w14:textId="77777777" w:rsidR="00AA77A9" w:rsidRPr="006004DA" w:rsidRDefault="00AA77A9" w:rsidP="00D457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58376270"/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本件に関する連絡先</w:t>
            </w:r>
          </w:p>
        </w:tc>
        <w:tc>
          <w:tcPr>
            <w:tcW w:w="8057" w:type="dxa"/>
            <w:tcBorders>
              <w:bottom w:val="single" w:sz="4" w:space="0" w:color="auto"/>
            </w:tcBorders>
          </w:tcPr>
          <w:p w14:paraId="374A0371" w14:textId="4821A2AA" w:rsidR="00AA77A9" w:rsidRDefault="00AA77A9" w:rsidP="00D457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□本人　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家族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500CE">
              <w:rPr>
                <w:rFonts w:ascii="ＭＳ 明朝" w:eastAsia="ＭＳ 明朝" w:hAnsi="ＭＳ 明朝" w:hint="eastAsia"/>
                <w:sz w:val="24"/>
                <w:szCs w:val="24"/>
              </w:rPr>
              <w:t>（続柄：　　　　　）</w:t>
            </w:r>
            <w:r w:rsidRPr="006004D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）</w:t>
            </w:r>
          </w:p>
          <w:p w14:paraId="2D72D33A" w14:textId="77777777" w:rsidR="00AA77A9" w:rsidRPr="006004DA" w:rsidRDefault="00AA77A9" w:rsidP="00D457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（いずれかに☑）</w:t>
            </w:r>
          </w:p>
          <w:p w14:paraId="291E355C" w14:textId="77777777" w:rsidR="00AA77A9" w:rsidRPr="00D549D8" w:rsidRDefault="00AA77A9" w:rsidP="00D457E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549D8">
              <w:rPr>
                <w:rFonts w:ascii="ＭＳ 明朝" w:eastAsia="ＭＳ 明朝" w:hAnsi="ＭＳ 明朝" w:hint="eastAsia"/>
                <w:sz w:val="20"/>
                <w:szCs w:val="20"/>
              </w:rPr>
              <w:t>(ふりがな)</w:t>
            </w:r>
          </w:p>
          <w:p w14:paraId="06F1C35F" w14:textId="4D6A334A" w:rsidR="00AA77A9" w:rsidRDefault="00AA77A9" w:rsidP="00D457EF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28309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14:paraId="55EA717F" w14:textId="7CE13E0E" w:rsidR="006500CE" w:rsidRDefault="006500CE" w:rsidP="00D457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00CE">
              <w:rPr>
                <w:rFonts w:ascii="ＭＳ 明朝" w:eastAsia="ＭＳ 明朝" w:hAnsi="ＭＳ 明朝" w:hint="eastAsia"/>
                <w:sz w:val="24"/>
                <w:szCs w:val="24"/>
              </w:rPr>
              <w:t>所　　属</w:t>
            </w:r>
            <w:r w:rsidRPr="006500C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地域包括支援センターや施設職員など、所属のある</w:t>
            </w:r>
            <w:r w:rsidRPr="006500CE">
              <w:rPr>
                <w:rFonts w:ascii="ＭＳ 明朝" w:eastAsia="ＭＳ 明朝" w:hAnsi="ＭＳ 明朝" w:hint="eastAsia"/>
                <w:sz w:val="18"/>
                <w:szCs w:val="18"/>
              </w:rPr>
              <w:t>方は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ご</w:t>
            </w:r>
            <w:r w:rsidRPr="006500CE">
              <w:rPr>
                <w:rFonts w:ascii="ＭＳ 明朝" w:eastAsia="ＭＳ 明朝" w:hAnsi="ＭＳ 明朝" w:hint="eastAsia"/>
                <w:sz w:val="18"/>
                <w:szCs w:val="18"/>
              </w:rPr>
              <w:t>記載下さい。）</w:t>
            </w:r>
          </w:p>
          <w:p w14:paraId="7E3E8E6C" w14:textId="76A7775D" w:rsidR="006500CE" w:rsidRPr="006500CE" w:rsidRDefault="006500CE" w:rsidP="006500CE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500C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14:paraId="03E0C8CA" w14:textId="77777777" w:rsidR="00AA77A9" w:rsidRPr="006004DA" w:rsidRDefault="00AA77A9" w:rsidP="00D457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〒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14:paraId="12967FE6" w14:textId="28620439" w:rsidR="00AA77A9" w:rsidRPr="006004DA" w:rsidRDefault="00AA77A9" w:rsidP="0028309E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28309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14:paraId="32B54B69" w14:textId="6CCBE625" w:rsidR="00AA77A9" w:rsidRPr="006004DA" w:rsidRDefault="00AA77A9" w:rsidP="00D457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00CE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037392128"/>
              </w:rPr>
              <w:t>電話番</w:t>
            </w:r>
            <w:r w:rsidRPr="006500C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037392128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="0028309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14:paraId="701ABF1A" w14:textId="215AFD68" w:rsidR="00AA77A9" w:rsidRPr="006004DA" w:rsidRDefault="00AA77A9" w:rsidP="00D457E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A77A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037392127"/>
              </w:rPr>
              <w:t>ファック</w:t>
            </w:r>
            <w:r w:rsidRPr="00AA77A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037392127"/>
              </w:rPr>
              <w:t>ス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  <w:r w:rsidR="0028309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14:paraId="4D223EFB" w14:textId="2E9C21E6" w:rsidR="00AA77A9" w:rsidRPr="006004DA" w:rsidRDefault="00AA77A9" w:rsidP="00D457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77A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037392126"/>
              </w:rPr>
              <w:t>メールアドレス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="0028309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</w:tbl>
    <w:bookmarkEnd w:id="0"/>
    <w:p w14:paraId="5E8657AF" w14:textId="77777777" w:rsidR="004753F7" w:rsidRPr="008079E7" w:rsidRDefault="004753F7" w:rsidP="004753F7">
      <w:pPr>
        <w:rPr>
          <w:rFonts w:ascii="ＭＳ ゴシック" w:eastAsia="ＭＳ ゴシック" w:hAnsi="ＭＳ ゴシック"/>
        </w:rPr>
      </w:pPr>
      <w:r w:rsidRPr="008079E7">
        <w:rPr>
          <w:rFonts w:ascii="ＭＳ ゴシック" w:eastAsia="ＭＳ ゴシック" w:hAnsi="ＭＳ ゴシック" w:hint="eastAsia"/>
          <w:sz w:val="24"/>
          <w:szCs w:val="24"/>
        </w:rPr>
        <w:t>他薦の場合は以下もご記入ください（必ずご本人の同意を得てください）。</w:t>
      </w:r>
    </w:p>
    <w:tbl>
      <w:tblPr>
        <w:tblStyle w:val="a3"/>
        <w:tblpPr w:leftFromText="142" w:rightFromText="142" w:vertAnchor="text" w:horzAnchor="margin" w:tblpY="6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8080"/>
      </w:tblGrid>
      <w:tr w:rsidR="004753F7" w:rsidRPr="00D549D8" w14:paraId="58FD1B56" w14:textId="77777777" w:rsidTr="0063659A">
        <w:trPr>
          <w:trHeight w:val="978"/>
        </w:trPr>
        <w:tc>
          <w:tcPr>
            <w:tcW w:w="1838" w:type="dxa"/>
            <w:vAlign w:val="center"/>
          </w:tcPr>
          <w:p w14:paraId="62DEBBD3" w14:textId="77777777" w:rsidR="004753F7" w:rsidRPr="00D549D8" w:rsidRDefault="004753F7" w:rsidP="006365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D87309" w14:textId="77777777" w:rsidR="004753F7" w:rsidRPr="00D549D8" w:rsidRDefault="004753F7" w:rsidP="006365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>推薦理由</w:t>
            </w:r>
          </w:p>
          <w:p w14:paraId="2BC1CA88" w14:textId="77777777" w:rsidR="004753F7" w:rsidRPr="00D549D8" w:rsidRDefault="004753F7" w:rsidP="006365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14:paraId="448387F7" w14:textId="77777777" w:rsidR="004753F7" w:rsidRPr="00D549D8" w:rsidRDefault="004753F7" w:rsidP="006365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03F04B" w14:textId="77777777" w:rsidR="004753F7" w:rsidRPr="00D549D8" w:rsidRDefault="004753F7" w:rsidP="006365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260D65" w14:textId="77777777" w:rsidR="004753F7" w:rsidRPr="00D549D8" w:rsidRDefault="004753F7" w:rsidP="006365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DC8C3E" w14:textId="77777777" w:rsidR="004753F7" w:rsidRPr="00D549D8" w:rsidRDefault="004753F7" w:rsidP="006365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53F7" w:rsidRPr="00D549D8" w14:paraId="2C792FD1" w14:textId="77777777" w:rsidTr="0063659A">
        <w:tc>
          <w:tcPr>
            <w:tcW w:w="1838" w:type="dxa"/>
            <w:vAlign w:val="center"/>
          </w:tcPr>
          <w:p w14:paraId="010EA9E8" w14:textId="77777777" w:rsidR="004753F7" w:rsidRPr="00D549D8" w:rsidRDefault="004753F7" w:rsidP="006365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>推薦者</w:t>
            </w:r>
          </w:p>
        </w:tc>
        <w:tc>
          <w:tcPr>
            <w:tcW w:w="8080" w:type="dxa"/>
            <w:vAlign w:val="center"/>
          </w:tcPr>
          <w:p w14:paraId="2A98DFD5" w14:textId="77777777" w:rsidR="004753F7" w:rsidRPr="00D549D8" w:rsidRDefault="004753F7" w:rsidP="006365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D1A92">
              <w:rPr>
                <w:rFonts w:ascii="ＭＳ 明朝" w:eastAsia="ＭＳ 明朝" w:hAnsi="ＭＳ 明朝" w:hint="eastAsia"/>
                <w:sz w:val="18"/>
                <w:szCs w:val="18"/>
              </w:rPr>
              <w:t>(ふりがな)</w:t>
            </w:r>
          </w:p>
          <w:p w14:paraId="45CFAAD9" w14:textId="77777777" w:rsidR="004753F7" w:rsidRPr="0028309E" w:rsidRDefault="004753F7" w:rsidP="0063659A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7D1A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4ADA1C36" w14:textId="77777777" w:rsidR="004753F7" w:rsidRPr="00D549D8" w:rsidRDefault="004753F7" w:rsidP="006365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（本人との関係：家族・その他（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49D8">
              <w:rPr>
                <w:rFonts w:ascii="ＭＳ 明朝" w:eastAsia="ＭＳ 明朝" w:hAnsi="ＭＳ 明朝" w:hint="eastAsia"/>
                <w:sz w:val="24"/>
                <w:szCs w:val="24"/>
              </w:rPr>
              <w:t>））</w:t>
            </w:r>
          </w:p>
        </w:tc>
      </w:tr>
    </w:tbl>
    <w:p w14:paraId="75B8CC18" w14:textId="4B4FA730" w:rsidR="004753F7" w:rsidRDefault="004753F7" w:rsidP="004753F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既に関係を築かれている支援者の方がいらっしゃる場合、以下にご記入ください。</w:t>
      </w:r>
    </w:p>
    <w:tbl>
      <w:tblPr>
        <w:tblStyle w:val="a3"/>
        <w:tblpPr w:leftFromText="142" w:rightFromText="142" w:vertAnchor="text" w:tblpY="1"/>
        <w:tblOverlap w:val="never"/>
        <w:tblW w:w="9861" w:type="dxa"/>
        <w:tblLayout w:type="fixed"/>
        <w:tblLook w:val="04A0" w:firstRow="1" w:lastRow="0" w:firstColumn="1" w:lastColumn="0" w:noHBand="0" w:noVBand="1"/>
      </w:tblPr>
      <w:tblGrid>
        <w:gridCol w:w="1804"/>
        <w:gridCol w:w="8057"/>
      </w:tblGrid>
      <w:tr w:rsidR="004753F7" w:rsidRPr="006004DA" w14:paraId="66184D94" w14:textId="77777777" w:rsidTr="0063659A">
        <w:tc>
          <w:tcPr>
            <w:tcW w:w="1804" w:type="dxa"/>
            <w:vAlign w:val="center"/>
          </w:tcPr>
          <w:p w14:paraId="4D7ABAFD" w14:textId="01994E43" w:rsidR="004753F7" w:rsidRPr="006004DA" w:rsidRDefault="004753F7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支援者について（連絡先と同じ場合、その旨を記載ください。）</w:t>
            </w:r>
          </w:p>
        </w:tc>
        <w:tc>
          <w:tcPr>
            <w:tcW w:w="8057" w:type="dxa"/>
          </w:tcPr>
          <w:p w14:paraId="709484C8" w14:textId="77777777" w:rsidR="004753F7" w:rsidRPr="00D549D8" w:rsidRDefault="004753F7" w:rsidP="0063659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549D8">
              <w:rPr>
                <w:rFonts w:ascii="ＭＳ 明朝" w:eastAsia="ＭＳ 明朝" w:hAnsi="ＭＳ 明朝" w:hint="eastAsia"/>
                <w:sz w:val="20"/>
                <w:szCs w:val="20"/>
              </w:rPr>
              <w:t>(ふりがな)</w:t>
            </w:r>
          </w:p>
          <w:p w14:paraId="0CB6DC01" w14:textId="77777777" w:rsidR="004753F7" w:rsidRDefault="004753F7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5E22C2D7" w14:textId="1C1A1FBA" w:rsidR="004753F7" w:rsidRDefault="004753F7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500CE">
              <w:rPr>
                <w:rFonts w:ascii="ＭＳ 明朝" w:eastAsia="ＭＳ 明朝" w:hAnsi="ＭＳ 明朝" w:hint="eastAsia"/>
                <w:sz w:val="24"/>
                <w:szCs w:val="24"/>
              </w:rPr>
              <w:t>所　　属</w:t>
            </w:r>
            <w:r w:rsidRPr="006500C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DB3315">
              <w:rPr>
                <w:rFonts w:ascii="ＭＳ 明朝" w:eastAsia="ＭＳ 明朝" w:hAnsi="ＭＳ 明朝" w:hint="eastAsia"/>
                <w:sz w:val="18"/>
                <w:szCs w:val="18"/>
              </w:rPr>
              <w:t>例:○○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地域包括支援センター</w:t>
            </w:r>
            <w:r w:rsidR="00DB3315">
              <w:rPr>
                <w:rFonts w:ascii="ＭＳ 明朝" w:eastAsia="ＭＳ 明朝" w:hAnsi="ＭＳ 明朝" w:hint="eastAsia"/>
                <w:sz w:val="18"/>
                <w:szCs w:val="18"/>
              </w:rPr>
              <w:t>、○○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施設</w:t>
            </w:r>
            <w:r w:rsidR="00DB3315">
              <w:rPr>
                <w:rFonts w:ascii="ＭＳ 明朝" w:eastAsia="ＭＳ 明朝" w:hAnsi="ＭＳ 明朝" w:hint="eastAsia"/>
                <w:sz w:val="18"/>
                <w:szCs w:val="18"/>
              </w:rPr>
              <w:t>（ご家族の場合は続柄を記載ください）</w:t>
            </w:r>
            <w:r w:rsidRPr="006500C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6999FF3" w14:textId="77777777" w:rsidR="004753F7" w:rsidRPr="006500CE" w:rsidRDefault="004753F7" w:rsidP="0063659A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500C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14:paraId="7E9A120D" w14:textId="77777777" w:rsidR="004753F7" w:rsidRPr="006004DA" w:rsidRDefault="004753F7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〒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14:paraId="77B388C3" w14:textId="77777777" w:rsidR="004753F7" w:rsidRPr="006004DA" w:rsidRDefault="004753F7" w:rsidP="0063659A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14:paraId="3D928D69" w14:textId="77777777" w:rsidR="004753F7" w:rsidRPr="006004DA" w:rsidRDefault="004753F7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753F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035247104"/>
              </w:rPr>
              <w:t>電話番</w:t>
            </w:r>
            <w:r w:rsidRPr="004753F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03524710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14:paraId="3A47D6A0" w14:textId="77777777" w:rsidR="004753F7" w:rsidRPr="006004DA" w:rsidRDefault="004753F7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753F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035247103"/>
              </w:rPr>
              <w:t>ファック</w:t>
            </w:r>
            <w:r w:rsidRPr="004753F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035247103"/>
              </w:rPr>
              <w:t>ス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14:paraId="71019E06" w14:textId="77777777" w:rsidR="004753F7" w:rsidRPr="00115649" w:rsidRDefault="004753F7" w:rsidP="0063659A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753F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035247102"/>
              </w:rPr>
              <w:t>メールアドレス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004D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</w:tc>
      </w:tr>
      <w:tr w:rsidR="004753F7" w:rsidRPr="006004DA" w14:paraId="0024B6A7" w14:textId="77777777" w:rsidTr="0063659A">
        <w:tc>
          <w:tcPr>
            <w:tcW w:w="1804" w:type="dxa"/>
            <w:vAlign w:val="center"/>
          </w:tcPr>
          <w:p w14:paraId="4D651B47" w14:textId="77777777" w:rsidR="004753F7" w:rsidRDefault="004753F7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大使の面談について</w:t>
            </w:r>
          </w:p>
        </w:tc>
        <w:tc>
          <w:tcPr>
            <w:tcW w:w="8057" w:type="dxa"/>
            <w:vAlign w:val="center"/>
          </w:tcPr>
          <w:p w14:paraId="3AD45DF1" w14:textId="77777777" w:rsidR="004753F7" w:rsidRPr="006004DA" w:rsidRDefault="004753F7" w:rsidP="006365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□同席する　□会場まで付き添うが、面談の同席はしない　□同席しない</w:t>
            </w:r>
          </w:p>
        </w:tc>
      </w:tr>
      <w:tr w:rsidR="004753F7" w:rsidRPr="006004DA" w14:paraId="73C59FA2" w14:textId="77777777" w:rsidTr="0063659A"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1B7FDED1" w14:textId="77777777" w:rsidR="004753F7" w:rsidRDefault="004753F7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大使に委嘱された場合の活動支援について</w:t>
            </w:r>
          </w:p>
        </w:tc>
        <w:tc>
          <w:tcPr>
            <w:tcW w:w="8057" w:type="dxa"/>
            <w:tcBorders>
              <w:bottom w:val="single" w:sz="4" w:space="0" w:color="auto"/>
            </w:tcBorders>
          </w:tcPr>
          <w:p w14:paraId="1393A99C" w14:textId="77777777" w:rsidR="004753F7" w:rsidRDefault="004753F7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□県又は県からの委託団体にお任せしたい</w:t>
            </w:r>
          </w:p>
          <w:p w14:paraId="22DE7195" w14:textId="77777777" w:rsidR="004753F7" w:rsidRDefault="004753F7" w:rsidP="0063659A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□移動支援等は行うが、活動の際は県又は県からの委託団体に同席してほしい</w:t>
            </w:r>
          </w:p>
          <w:p w14:paraId="4AB8258A" w14:textId="77777777" w:rsidR="004753F7" w:rsidRDefault="004753F7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□移動支援及び活動についても同席したい</w:t>
            </w:r>
          </w:p>
          <w:p w14:paraId="1584F2C1" w14:textId="77777777" w:rsidR="004753F7" w:rsidRDefault="004753F7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89ED5A" wp14:editId="0124336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234315</wp:posOffset>
                      </wp:positionV>
                      <wp:extent cx="4997450" cy="609600"/>
                      <wp:effectExtent l="0" t="0" r="1270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0" cy="609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B60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35pt;margin-top:18.45pt;width:393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</w:p>
          <w:p w14:paraId="2861A4DD" w14:textId="313FF538" w:rsidR="004753F7" w:rsidRDefault="004753F7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AF263A" w14:textId="77777777" w:rsidR="00DB3315" w:rsidRDefault="00DB3315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FE8874" w14:textId="77777777" w:rsidR="004753F7" w:rsidRDefault="004753F7" w:rsidP="006365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3BAD6F1" w14:textId="715C12EA" w:rsidR="004753F7" w:rsidRDefault="004753F7" w:rsidP="006500CE">
      <w:pPr>
        <w:jc w:val="left"/>
        <w:rPr>
          <w:rFonts w:ascii="ＭＳ 明朝" w:eastAsia="ＭＳ 明朝" w:hAnsi="ＭＳ 明朝"/>
        </w:rPr>
      </w:pPr>
    </w:p>
    <w:p w14:paraId="744E8C26" w14:textId="77777777" w:rsidR="004753F7" w:rsidRPr="00D549D8" w:rsidRDefault="004753F7" w:rsidP="006500CE">
      <w:pPr>
        <w:jc w:val="left"/>
        <w:rPr>
          <w:rFonts w:ascii="ＭＳ 明朝" w:eastAsia="ＭＳ 明朝" w:hAnsi="ＭＳ 明朝"/>
        </w:rPr>
      </w:pPr>
    </w:p>
    <w:sectPr w:rsidR="004753F7" w:rsidRPr="00D549D8" w:rsidSect="006004D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C989" w14:textId="77777777" w:rsidR="007D1A92" w:rsidRDefault="007D1A92" w:rsidP="007D1A92">
      <w:r>
        <w:separator/>
      </w:r>
    </w:p>
  </w:endnote>
  <w:endnote w:type="continuationSeparator" w:id="0">
    <w:p w14:paraId="7FA4B50D" w14:textId="77777777" w:rsidR="007D1A92" w:rsidRDefault="007D1A92" w:rsidP="007D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774342"/>
      <w:docPartObj>
        <w:docPartGallery w:val="Page Numbers (Bottom of Page)"/>
        <w:docPartUnique/>
      </w:docPartObj>
    </w:sdtPr>
    <w:sdtEndPr/>
    <w:sdtContent>
      <w:p w14:paraId="46B4C2EF" w14:textId="76C523CE" w:rsidR="007D1A92" w:rsidRDefault="007D1A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</w:t>
        </w:r>
        <w:r w:rsidR="004753F7">
          <w:rPr>
            <w:rFonts w:hint="eastAsia"/>
          </w:rPr>
          <w:t>4</w:t>
        </w:r>
      </w:p>
    </w:sdtContent>
  </w:sdt>
  <w:p w14:paraId="5AAF2BAF" w14:textId="77777777" w:rsidR="007D1A92" w:rsidRDefault="007D1A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A6A2" w14:textId="77777777" w:rsidR="007D1A92" w:rsidRDefault="007D1A92" w:rsidP="007D1A92">
      <w:r>
        <w:separator/>
      </w:r>
    </w:p>
  </w:footnote>
  <w:footnote w:type="continuationSeparator" w:id="0">
    <w:p w14:paraId="233BBB9F" w14:textId="77777777" w:rsidR="007D1A92" w:rsidRDefault="007D1A92" w:rsidP="007D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4B3E"/>
    <w:multiLevelType w:val="hybridMultilevel"/>
    <w:tmpl w:val="B58A0792"/>
    <w:lvl w:ilvl="0" w:tplc="84EA6C1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365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DA"/>
    <w:rsid w:val="00024ABA"/>
    <w:rsid w:val="00115649"/>
    <w:rsid w:val="0028309E"/>
    <w:rsid w:val="004753F7"/>
    <w:rsid w:val="006004DA"/>
    <w:rsid w:val="00623AC2"/>
    <w:rsid w:val="006500CE"/>
    <w:rsid w:val="007D1A92"/>
    <w:rsid w:val="008079E7"/>
    <w:rsid w:val="009D2CCB"/>
    <w:rsid w:val="00A04CFB"/>
    <w:rsid w:val="00AA77A9"/>
    <w:rsid w:val="00B65973"/>
    <w:rsid w:val="00D229A9"/>
    <w:rsid w:val="00D549D8"/>
    <w:rsid w:val="00DB3315"/>
    <w:rsid w:val="00D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25DC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4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1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A92"/>
  </w:style>
  <w:style w:type="paragraph" w:styleId="a7">
    <w:name w:val="footer"/>
    <w:basedOn w:val="a"/>
    <w:link w:val="a8"/>
    <w:uiPriority w:val="99"/>
    <w:unhideWhenUsed/>
    <w:rsid w:val="007D1A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2024-02-19T06:38:00Z</dcterms:created>
  <dcterms:modified xsi:type="dcterms:W3CDTF">2024-02-19T06:38:00Z</dcterms:modified>
</cp:coreProperties>
</file>